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93" w:rsidRPr="001457D0" w:rsidRDefault="001457D0" w:rsidP="008F0971">
      <w:pPr>
        <w:tabs>
          <w:tab w:val="left" w:pos="4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7D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4D390" wp14:editId="6CB52928">
                <wp:simplePos x="0" y="0"/>
                <wp:positionH relativeFrom="column">
                  <wp:posOffset>8327390</wp:posOffset>
                </wp:positionH>
                <wp:positionV relativeFrom="paragraph">
                  <wp:posOffset>364490</wp:posOffset>
                </wp:positionV>
                <wp:extent cx="1076325" cy="927100"/>
                <wp:effectExtent l="0" t="0" r="28575" b="254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8E" w:rsidRDefault="00445C8E" w:rsidP="00445C8E">
                            <w:pPr>
                              <w:jc w:val="center"/>
                            </w:pPr>
                            <w:r>
                              <w:t>ЭТАП 4</w:t>
                            </w:r>
                          </w:p>
                          <w:p w:rsidR="00445C8E" w:rsidRDefault="00445C8E" w:rsidP="00445C8E">
                            <w:pPr>
                              <w:jc w:val="center"/>
                            </w:pPr>
                            <w:r>
                              <w:t xml:space="preserve">ВЫДАЧА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4D390" id="Скругленный прямоугольник 11" o:spid="_x0000_s1026" style="position:absolute;left:0;text-align:left;margin-left:655.7pt;margin-top:28.7pt;width:84.7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0EqgIAAEwFAAAOAAAAZHJzL2Uyb0RvYy54bWysVM1u1DAQviPxDpbvNMnSH7rabLVqVYRU&#10;tau2qGevY3cjHNvY3k2WExJHkHgGngEhQUvLK2TfiLGTTZeyJ8Ql8Xjmm59vZjw4qAqB5szYXMkU&#10;J1sxRkxSleXyOsWvL4+fvcDIOiIzIpRkKV4wiw+GT58MSt1nPTVVImMGgRNp+6VO8dQ53Y8iS6es&#10;IHZLaSZByZUpiAPRXEeZISV4L0TUi+PdqFQm00ZRZi3cHjVKPAz+OWfUnXFumUMixZCbC18TvhP/&#10;jYYD0r82RE9z2qZB/iGLguQSgnaujogjaGbyv1wVOTXKKu62qCoixXlOWagBqkniR9VcTIlmoRYg&#10;x+qOJvv/3NLT+digPIPeJRhJUkCP6i/1zfL98kP9tb6tv9V39d3yY/0D1b/g8nP9s74Pqvv6dvkJ&#10;lN/rGwRYILLUtg/+LvTYtJKFo2el4qbwf6gXVYH8RUc+qxyicJnEe7vPezsYUdDt9/aSOHQnekBr&#10;Y91LpgrkDyk2aiazc+hwIJ7MT6yDsGC/sgPBp9QkEU5uIZjPQ8hzxqFqCNsL6DBv7FAYNCcwKYRS&#10;Jt2uLwr8BWsP47kQHTDZBBQuMAGg1tbDWJjDDhhvAv4ZsUOEqEq6DlzkUplNDrI3XeTGflV9U7Mv&#10;31WTqm3MRGUL6LtRzUJYTY9zIPWEWDcmBjYAdgW22p3BhwtVpli1J4ymyrzbdO/tYTBBi1EJG5Vi&#10;+3ZGDMNIvJIwsvvJ9rZfwSBs7+z1QDDrmsm6Rs6KQwWtgKmE7MLR2zuxOnKjiitY/pGPCioiKcRO&#10;MXVmJRy6ZtPh+aBsNApmsHaauBN5oal37gn283JZXRGj28lyMJOnarV9pP9othpbj5RqNHOK52Hw&#10;PMUNry31sLJhftrnxb8J63KwengEh78BAAD//wMAUEsDBBQABgAIAAAAIQB/OjUf3wAAAAwBAAAP&#10;AAAAZHJzL2Rvd25yZXYueG1sTI/BTsMwDIbvSLxDZCQuiCXtulFK0wmBJsSRMWlXrwltReNUTdaV&#10;t8c7wcn65U+/P5eb2fVismPoPGlIFgqEpdqbjhoN+8/tfQ4iRCSDvSer4ccG2FTXVyUWxp/pw067&#10;2AguoVCghjbGoZAy1K11GBZ+sMS7Lz86jBzHRpoRz1zuepkqtZYOO+ILLQ72pbX19+7kNITDlN69&#10;rqNMVrRVEw5v73kkrW9v5ucnENHO8Q+Giz6rQ8VOR38iE0TPeZkkGbMaVg88L0SWq0cQRw2pWmYg&#10;q1L+f6L6BQAA//8DAFBLAQItABQABgAIAAAAIQC2gziS/gAAAOEBAAATAAAAAAAAAAAAAAAAAAAA&#10;AABbQ29udGVudF9UeXBlc10ueG1sUEsBAi0AFAAGAAgAAAAhADj9If/WAAAAlAEAAAsAAAAAAAAA&#10;AAAAAAAALwEAAF9yZWxzLy5yZWxzUEsBAi0AFAAGAAgAAAAhAEgYLQSqAgAATAUAAA4AAAAAAAAA&#10;AAAAAAAALgIAAGRycy9lMm9Eb2MueG1sUEsBAi0AFAAGAAgAAAAhAH86NR/fAAAADAEAAA8AAAAA&#10;AAAAAAAAAAAABAUAAGRycy9kb3ducmV2LnhtbFBLBQYAAAAABAAEAPMAAAAQBgAAAAA=&#10;" fillcolor="white [3201]" strokecolor="#f79646 [3209]" strokeweight="2pt">
                <v:textbox>
                  <w:txbxContent>
                    <w:p w:rsidR="00445C8E" w:rsidRDefault="00445C8E" w:rsidP="00445C8E">
                      <w:pPr>
                        <w:jc w:val="center"/>
                      </w:pPr>
                      <w:r>
                        <w:t>ЭТАП 4</w:t>
                      </w:r>
                    </w:p>
                    <w:p w:rsidR="00445C8E" w:rsidRDefault="00445C8E" w:rsidP="00445C8E">
                      <w:pPr>
                        <w:jc w:val="center"/>
                      </w:pPr>
                      <w:r>
                        <w:t xml:space="preserve">ВЫДАЧА РЕШЕНИЯ </w:t>
                      </w:r>
                    </w:p>
                  </w:txbxContent>
                </v:textbox>
              </v:roundrect>
            </w:pict>
          </mc:Fallback>
        </mc:AlternateContent>
      </w:r>
      <w:r w:rsidRPr="001457D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91B9E" wp14:editId="7C054141">
                <wp:simplePos x="0" y="0"/>
                <wp:positionH relativeFrom="column">
                  <wp:posOffset>5922010</wp:posOffset>
                </wp:positionH>
                <wp:positionV relativeFrom="paragraph">
                  <wp:posOffset>398780</wp:posOffset>
                </wp:positionV>
                <wp:extent cx="1409700" cy="622300"/>
                <wp:effectExtent l="0" t="0" r="19050" b="254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4F5" w:rsidRDefault="009004F5" w:rsidP="009004F5">
                            <w:pPr>
                              <w:jc w:val="center"/>
                            </w:pPr>
                            <w:r>
                              <w:t>ЭТАП 3</w:t>
                            </w:r>
                          </w:p>
                          <w:p w:rsidR="009004F5" w:rsidRDefault="009004F5" w:rsidP="009004F5">
                            <w:pPr>
                              <w:jc w:val="center"/>
                            </w:pPr>
                            <w:r>
                              <w:t>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91B9E" id="Скругленный прямоугольник 10" o:spid="_x0000_s1027" style="position:absolute;left:0;text-align:left;margin-left:466.3pt;margin-top:31.4pt;width:111pt;height:4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W5pgIAAFMFAAAOAAAAZHJzL2Uyb0RvYy54bWysVF9v0zAQf0fiO1h+Z0lK2Vi1dKo2DSFN&#10;27QN7dl17DbCsY3tNilPSHsEic/AZ0BIsLHxFdJvxNlJszL6hHhJ7nz3u/93e/tVIdCcGZsrmeJk&#10;K8aISaqyXE5S/Oby6NlLjKwjMiNCSZbiBbN4f/j0yV6pB6ynpkpkzCAwIu2g1CmeOqcHUWTplBXE&#10;binNJAi5MgVxwJpJlBlSgvVCRL043o5KZTJtFGXWwuthI8TDYJ9zRt0p55Y5JFIMsbnwNeE79t9o&#10;uEcGE0P0NKdtGOQfoihILsFpZ+qQOIJmJv/LVJFTo6zibouqIlKc55SFHCCbJH6UzcWUaBZygeJY&#10;3ZXJ/j+z9GR+ZlCeQe+gPJIU0KP6S32z/LC8rr/Wt/W3+q6+W36sf6D6Fzx+rn/W90F0X98uP4Hw&#10;e32DAAuFLLUdgL0LfWZazgLpq1JxU/g/5IuqUPxFV3xWOUThMenHuzsxBEFBtt3rPQcazEQPaG2s&#10;e8VUgTyRYqNmMjuHDofCk/mxdY3+Sg/APqQmiEC5hWA+DiHPGYeswW0voMO8sQNh0JzApBBKmXTb&#10;rf+g7WE8F6IDJpuAwiUtqNX1MBbmsAPGm4B/euwQwauSrgMXuVRmk4Hsbee50V9l3+Ts03fVuGpa&#10;7WP0L2OVLaD9RjV7YTU9yqG2x8S6M2JgEaAdsNzuFD5cqDLFqqUwmirzftO714f5BClGJSxWiu27&#10;GTEMI/FawuTuJv2+38TA9F/s9IAx65LxukTOigMFHUngjGgaSK/vxIrkRhVXcANG3iuIiKTgO8XU&#10;mRVz4JqFhytC2WgU1GD7NHHH8kJTb9zX2Y/NZXVFjG4HzMFonqjVEpLBoxFrdD1SqtHMKZ6H+Xuo&#10;a9sB2Nwwxu2V8adhnQ9aD7dw+BsAAP//AwBQSwMEFAAGAAgAAAAhAPQvFFLeAAAACwEAAA8AAABk&#10;cnMvZG93bnJldi54bWxMj0FPwzAMhe9I/IfISFwQS1pYVErTCYEmxJGBxDVrTFvROFWTdeXf453Y&#10;zfZ7ev5etVn8IGacYh/IQLZSIJCa4HpqDXx+bG8LEDFZcnYIhAZ+McKmvryobOnCkd5x3qVWcAjF&#10;0hroUhpLKWPTobdxFUYk1r7D5G3idWqlm+yRw/0gc6W09LYn/tDZEZ87bH52B28gfs35zYtOMlvT&#10;Vs12fH0rEhlzfbU8PYJIuKR/M5zwGR1qZtqHA7koBgMPd7lmqwGdc4WTIVvf82XPk1YFyLqS5x3q&#10;PwAAAP//AwBQSwECLQAUAAYACAAAACEAtoM4kv4AAADhAQAAEwAAAAAAAAAAAAAAAAAAAAAAW0Nv&#10;bnRlbnRfVHlwZXNdLnhtbFBLAQItABQABgAIAAAAIQA4/SH/1gAAAJQBAAALAAAAAAAAAAAAAAAA&#10;AC8BAABfcmVscy8ucmVsc1BLAQItABQABgAIAAAAIQAhdpW5pgIAAFMFAAAOAAAAAAAAAAAAAAAA&#10;AC4CAABkcnMvZTJvRG9jLnhtbFBLAQItABQABgAIAAAAIQD0LxRS3gAAAAsBAAAPAAAAAAAAAAAA&#10;AAAAAAAFAABkcnMvZG93bnJldi54bWxQSwUGAAAAAAQABADzAAAACwYAAAAA&#10;" fillcolor="white [3201]" strokecolor="#f79646 [3209]" strokeweight="2pt">
                <v:textbox>
                  <w:txbxContent>
                    <w:p w:rsidR="009004F5" w:rsidRDefault="009004F5" w:rsidP="009004F5">
                      <w:pPr>
                        <w:jc w:val="center"/>
                      </w:pPr>
                      <w:r>
                        <w:t>ЭТАП 3</w:t>
                      </w:r>
                    </w:p>
                    <w:p w:rsidR="009004F5" w:rsidRDefault="009004F5" w:rsidP="009004F5">
                      <w:pPr>
                        <w:jc w:val="center"/>
                      </w:pPr>
                      <w:r>
                        <w:t>РЕШЕНИЕ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457D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5580A" wp14:editId="122F7A63">
                <wp:simplePos x="0" y="0"/>
                <wp:positionH relativeFrom="column">
                  <wp:posOffset>3470910</wp:posOffset>
                </wp:positionH>
                <wp:positionV relativeFrom="paragraph">
                  <wp:posOffset>360680</wp:posOffset>
                </wp:positionV>
                <wp:extent cx="1422400" cy="558800"/>
                <wp:effectExtent l="0" t="0" r="254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CD" w:rsidRPr="006E2E6B" w:rsidRDefault="00BD0BCD" w:rsidP="00BD0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2E6B">
                              <w:rPr>
                                <w:sz w:val="16"/>
                                <w:szCs w:val="16"/>
                              </w:rPr>
                              <w:t xml:space="preserve">ЭТАП 2 </w:t>
                            </w:r>
                          </w:p>
                          <w:p w:rsidR="00BD0BCD" w:rsidRPr="006E2E6B" w:rsidRDefault="00BD0BCD" w:rsidP="00BD0B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2E6B">
                              <w:rPr>
                                <w:sz w:val="16"/>
                                <w:szCs w:val="16"/>
                              </w:rPr>
                              <w:t>ПРОВЕРКА</w:t>
                            </w:r>
                            <w:r w:rsidRPr="006E2E6B">
                              <w:rPr>
                                <w:sz w:val="18"/>
                                <w:szCs w:val="18"/>
                              </w:rPr>
                              <w:t xml:space="preserve"> ДОКУМЕНТОВ</w:t>
                            </w:r>
                          </w:p>
                          <w:p w:rsidR="00BD0BCD" w:rsidRDefault="00BD0BCD" w:rsidP="00BD0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5580A" id="Скругленный прямоугольник 9" o:spid="_x0000_s1028" style="position:absolute;left:0;text-align:left;margin-left:273.3pt;margin-top:28.4pt;width:11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irpwIAAFEFAAAOAAAAZHJzL2Uyb0RvYy54bWysVF9v0zAQf0fiO1h+Z2mibmzV0qnaNIQ0&#10;bdM2tGfXsdsIxza226Q8IfE4JD4DnwEhwcbGV0i/EWcnzcroE+IlufPd7/7f7R9UhUBzZmyuZIrj&#10;rR5GTFKV5XKS4jdXxy92MbKOyIwIJVmKF8zig+HzZ/ulHrBETZXImEFgRNpBqVM8dU4PosjSKSuI&#10;3VKaSRByZQrigDWTKDOkBOuFiJJebycqlcm0UZRZC69HjRAPg33OGXVnnFvmkEgxxObC14Tv2H+j&#10;4T4ZTAzR05y2YZB/iKIguQSnnakj4giamfwvU0VOjbKKuy2qikhxnlMWcoBs4t6TbC6nRLOQCxTH&#10;6q5M9v+Zpafzc4PyLMV7GElSQIvqL/Xt8sPyY/21vqu/1ff1/fKm/oHqX/D4uf5ZPwTRQ323/ATC&#10;7/Ut2vNlLLUdgLVLfW5azgLpa1JxU/g/ZIuqUPpFV3pWOUThMe4nSb8HHaIg297e3QUazESPaG2s&#10;e8VUgTyRYqNmMruA/oayk/mJdY3+Sg/APqQmiEC5hWA+DiEvGIecwW0S0GHa2KEwaE5gTgilTLqd&#10;1n/Q9jCeC9EB401A4eIW1Op6GAtT2AF7m4B/euwQwauSrgMXuVRmk4Hsbee50V9l3+Ts03fVuAqN&#10;TnyM/mWssgU036hmK6ymxznU9oRYd04MrAG0A1bbncGHC1WmWLUURlNl3m969/ownSDFqIS1SrF9&#10;NyOGYSReS5jbvbjf93sYmP72ywQYsy4Zr0vkrDhU0JEYjoimgfT6TqxIblRxDRdg5L2CiEgKvlNM&#10;nVkxh65Zd7ghlI1GQQ12TxN3Ii819cZ9nf3YXFXXxOh2wByM5qlarSAZPBmxRtcjpRrNnOJ5mL/H&#10;urYdgL0NY9zeGH8Y1vmg9XgJh78BAAD//wMAUEsDBBQABgAIAAAAIQAUYkWg3QAAAAoBAAAPAAAA&#10;ZHJzL2Rvd25yZXYueG1sTI9BT8MwDIXvSPyHyEhcEEs2dVlVmk4INCGObEhcs8a0FY1TNVnX/fuZ&#10;E9xsv0/P75Xb2fdiwjF2gQwsFwoEUh1cR42Bz8PuMQcRkyVn+0Bo4IIRttXtTWkLF870gdM+NYJN&#10;KBbWQJvSUEgZ6xa9jYswILH2HUZvE69jI91oz2zue7lSSktvO+IPrR3wpcX6Z3/yBuLXtHp41Uku&#10;17RTkx3e3vNExtzfzc9PIBLO6Q+G3/gcHSrOdAwnclH0BtaZ1ozyoLkCA5uN4sORySzLQVal/F+h&#10;ugIAAP//AwBQSwECLQAUAAYACAAAACEAtoM4kv4AAADhAQAAEwAAAAAAAAAAAAAAAAAAAAAAW0Nv&#10;bnRlbnRfVHlwZXNdLnhtbFBLAQItABQABgAIAAAAIQA4/SH/1gAAAJQBAAALAAAAAAAAAAAAAAAA&#10;AC8BAABfcmVscy8ucmVsc1BLAQItABQABgAIAAAAIQBtp8irpwIAAFEFAAAOAAAAAAAAAAAAAAAA&#10;AC4CAABkcnMvZTJvRG9jLnhtbFBLAQItABQABgAIAAAAIQAUYkWg3QAAAAoBAAAPAAAAAAAAAAAA&#10;AAAAAAEFAABkcnMvZG93bnJldi54bWxQSwUGAAAAAAQABADzAAAACwYAAAAA&#10;" fillcolor="white [3201]" strokecolor="#f79646 [3209]" strokeweight="2pt">
                <v:textbox>
                  <w:txbxContent>
                    <w:p w:rsidR="00BD0BCD" w:rsidRPr="006E2E6B" w:rsidRDefault="00BD0BCD" w:rsidP="00BD0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E2E6B">
                        <w:rPr>
                          <w:sz w:val="16"/>
                          <w:szCs w:val="16"/>
                        </w:rPr>
                        <w:t xml:space="preserve">ЭТАП 2 </w:t>
                      </w:r>
                    </w:p>
                    <w:p w:rsidR="00BD0BCD" w:rsidRPr="006E2E6B" w:rsidRDefault="00BD0BCD" w:rsidP="00BD0B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2E6B">
                        <w:rPr>
                          <w:sz w:val="16"/>
                          <w:szCs w:val="16"/>
                        </w:rPr>
                        <w:t>ПРОВЕРКА</w:t>
                      </w:r>
                      <w:r w:rsidRPr="006E2E6B">
                        <w:rPr>
                          <w:sz w:val="18"/>
                          <w:szCs w:val="18"/>
                        </w:rPr>
                        <w:t xml:space="preserve"> ДОКУМЕНТОВ</w:t>
                      </w:r>
                    </w:p>
                    <w:p w:rsidR="00BD0BCD" w:rsidRDefault="00BD0BCD" w:rsidP="00BD0B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457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DA18" wp14:editId="6499920C">
                <wp:simplePos x="0" y="0"/>
                <wp:positionH relativeFrom="column">
                  <wp:posOffset>626110</wp:posOffset>
                </wp:positionH>
                <wp:positionV relativeFrom="paragraph">
                  <wp:posOffset>309880</wp:posOffset>
                </wp:positionV>
                <wp:extent cx="1524000" cy="711200"/>
                <wp:effectExtent l="0" t="0" r="19050" b="127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11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2D7" w:rsidRPr="006E2E6B" w:rsidRDefault="00C022D7" w:rsidP="00C02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E2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ЭТАП 1</w:t>
                            </w:r>
                          </w:p>
                          <w:p w:rsidR="00C022D7" w:rsidRPr="006E2E6B" w:rsidRDefault="00C022D7" w:rsidP="00C02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E2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ПОДАЧА ЗАЯВЛЕНИЯ</w:t>
                            </w:r>
                          </w:p>
                          <w:p w:rsidR="00C022D7" w:rsidRDefault="00C022D7" w:rsidP="00C022D7">
                            <w:pPr>
                              <w:jc w:val="center"/>
                            </w:pPr>
                            <w:r>
                              <w:t>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6DA18" id="Скругленный прямоугольник 8" o:spid="_x0000_s1029" style="position:absolute;left:0;text-align:left;margin-left:49.3pt;margin-top:24.4pt;width:12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UVugIAAH0FAAAOAAAAZHJzL2Uyb0RvYy54bWysVM1u1DAQviPxDpbvNMmy/WHVbLVqVYRU&#10;tVVb1LPXsbsBxza2d5PlVIkjSDwDz4CQoKXlFbJvxNjJZlvYE+KSzHhmvvmf3b2qEGjGjM2VTHGy&#10;EWPEJFVZLq9S/Pri8NkORtYRmRGhJEvxnFm8N3z6ZLfUA9ZTEyUyZhCASDsodYonzulBFFk6YQWx&#10;G0ozCUKuTEEcsOYqygwpAb0QUS+Ot6JSmUwbRZm18HrQCPEw4HPOqDvh3DKHRIohNhe+JnzH/hsN&#10;d8ngyhA9yWkbBvmHKAqSS3DaQR0QR9DU5H9BFTk1yiruNqgqIsV5TlnIAbJJ4j+yOZ8QzUIuUByr&#10;uzLZ/wdLj2enBuVZiqFRkhTQovpLfbO4Xnyov9a39bf6rr5bfKx/oPoXPH6uf9b3QXRf3y4+gfB7&#10;fYN2fBlLbQeAdq5PTctZIH1NKm4K/4dsURVKP+9KzyqHKDwmm71+HEOHKMi2kwR660GjlbU21r1k&#10;qkCeSLFRU5mdQX9D2cnsyLpQ/6zNgmRvMOKFgG7OiECbAL5EbJUBe4kJjnz4TcCBcnPBPJ6QZ4xD&#10;fSDEXvAUJpPtC4MANsWEUibdVhtr0PZmPBeiM0zWGQqXtEatrjdjYWI7w3id4WOPnUXwqqTrjItc&#10;KrMOIHvbeW70l9k3Ofv0XTWuwlA89zH6l7HK5jAoRjUbZDU9zKEPR8S6U2KgyNA6OAPuBD5cqDLF&#10;qqUwmijzft2714dJBilGJaxgiu27KTEMI/FKwoy/SPp9v7OB6W9u94AxDyXjhxI5LfYVdCSBg6Np&#10;IL2+E0uSG1VcwrUYea8gIpKC7xRTZ5bMvmtOA9wbykajoAZ7qok7kueaenBfZz82F9UlMbodRgdj&#10;fKyW60oGYcKa8V3pekupRlOneO68cFXXloEdB+rREXnIB63V1Rz+BgAA//8DAFBLAwQUAAYACAAA&#10;ACEA8JfxQt8AAAAJAQAADwAAAGRycy9kb3ducmV2LnhtbEyPT0vDQBDF70K/wzIFL8Vu2kqIMZtS&#10;hB4URKwKHjfZaRLMzobs5k+/vdOTHue9H2/ey/azbcWIvW8cKdisIxBIpTMNVQo+P453CQgfNBnd&#10;OkIFF/Swzxc3mU6Nm+gdx1OoBIeQT7WCOoQuldKXNVrt165DYu/seqsDn30lTa8nDret3EZRLK1u&#10;iD/UusOnGsuf02AV3K+2L/65PA+v07Eb35rLqvj6HpS6Xc6HRxAB5/AHw7U+V4ecOxVuIONFq+Ah&#10;iZnkrIQXsL/bXYWCwThKQOaZ/L8g/wUAAP//AwBQSwECLQAUAAYACAAAACEAtoM4kv4AAADhAQAA&#10;EwAAAAAAAAAAAAAAAAAAAAAAW0NvbnRlbnRfVHlwZXNdLnhtbFBLAQItABQABgAIAAAAIQA4/SH/&#10;1gAAAJQBAAALAAAAAAAAAAAAAAAAAC8BAABfcmVscy8ucmVsc1BLAQItABQABgAIAAAAIQBtzXUV&#10;ugIAAH0FAAAOAAAAAAAAAAAAAAAAAC4CAABkcnMvZTJvRG9jLnhtbFBLAQItABQABgAIAAAAIQDw&#10;l/FC3wAAAAkBAAAPAAAAAAAAAAAAAAAAABQFAABkcnMvZG93bnJldi54bWxQSwUGAAAAAAQABADz&#10;AAAAIAYAAAAA&#10;" fillcolor="white [3201]" strokecolor="#f79646 [3209]" strokeweight="2pt">
                <v:textbox>
                  <w:txbxContent>
                    <w:p w:rsidR="00C022D7" w:rsidRPr="006E2E6B" w:rsidRDefault="00C022D7" w:rsidP="00C022D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E2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ЭТАП 1</w:t>
                      </w:r>
                    </w:p>
                    <w:p w:rsidR="00C022D7" w:rsidRPr="006E2E6B" w:rsidRDefault="00C022D7" w:rsidP="00C022D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E2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ПОДАЧА ЗАЯВЛЕНИЯ</w:t>
                      </w:r>
                    </w:p>
                    <w:p w:rsidR="00C022D7" w:rsidRDefault="00C022D7" w:rsidP="00C022D7">
                      <w:pPr>
                        <w:jc w:val="center"/>
                      </w:pPr>
                      <w:r>
                        <w:t>ПО</w:t>
                      </w:r>
                    </w:p>
                  </w:txbxContent>
                </v:textbox>
              </v:roundrect>
            </w:pict>
          </mc:Fallback>
        </mc:AlternateContent>
      </w:r>
      <w:r w:rsidR="008F0971" w:rsidRPr="001457D0">
        <w:rPr>
          <w:rFonts w:ascii="Times New Roman" w:hAnsi="Times New Roman" w:cs="Times New Roman"/>
          <w:b/>
          <w:sz w:val="24"/>
          <w:szCs w:val="24"/>
        </w:rPr>
        <w:t>«</w:t>
      </w:r>
      <w:r w:rsidR="008F0971" w:rsidRPr="001457D0">
        <w:rPr>
          <w:rFonts w:ascii="Times New Roman" w:hAnsi="Times New Roman" w:cs="Times New Roman"/>
          <w:b/>
          <w:sz w:val="36"/>
          <w:szCs w:val="36"/>
        </w:rPr>
        <w:t>Разрешение на строительство»</w:t>
      </w:r>
    </w:p>
    <w:p w:rsidR="00B5020B" w:rsidRDefault="003E480D" w:rsidP="008F0971">
      <w:pPr>
        <w:tabs>
          <w:tab w:val="left" w:pos="434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96C194" wp14:editId="3D8D06EF">
                <wp:simplePos x="0" y="0"/>
                <wp:positionH relativeFrom="column">
                  <wp:posOffset>7946390</wp:posOffset>
                </wp:positionH>
                <wp:positionV relativeFrom="paragraph">
                  <wp:posOffset>335280</wp:posOffset>
                </wp:positionV>
                <wp:extent cx="2007870" cy="3284855"/>
                <wp:effectExtent l="0" t="0" r="11430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284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90" w:rsidRDefault="00867A90" w:rsidP="00445C8E">
                            <w:pPr>
                              <w:jc w:val="center"/>
                            </w:pPr>
                          </w:p>
                          <w:p w:rsidR="00445C8E" w:rsidRPr="001457D0" w:rsidRDefault="00445C8E" w:rsidP="00445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>Получение заявителем итогового документа</w:t>
                            </w:r>
                          </w:p>
                          <w:p w:rsidR="00445C8E" w:rsidRPr="001457D0" w:rsidRDefault="00445C8E" w:rsidP="006E2E6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>Где получить решение:</w:t>
                            </w:r>
                          </w:p>
                          <w:p w:rsidR="00867A90" w:rsidRPr="001457D0" w:rsidRDefault="00445C8E" w:rsidP="00C14B74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 xml:space="preserve">- отдел архитектуры администрации </w:t>
                            </w:r>
                            <w:proofErr w:type="spellStart"/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>Камышловского</w:t>
                            </w:r>
                            <w:proofErr w:type="spellEnd"/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 xml:space="preserve"> городского округа</w:t>
                            </w:r>
                          </w:p>
                          <w:p w:rsidR="00445C8E" w:rsidRPr="001457D0" w:rsidRDefault="00867A90" w:rsidP="00C14B74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>- МФЦ</w:t>
                            </w:r>
                          </w:p>
                          <w:p w:rsidR="00867A90" w:rsidRPr="001457D0" w:rsidRDefault="00867A90" w:rsidP="00445C8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6C194" id="Скругленный прямоугольник 4" o:spid="_x0000_s1030" style="position:absolute;left:0;text-align:left;margin-left:625.7pt;margin-top:26.4pt;width:158.1pt;height:2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IjpwIAAFIFAAAOAAAAZHJzL2Uyb0RvYy54bWysVM1uEzEQviPxDpbvdJOQtiHqpopaFSFV&#10;bdQW9ex47WaF1za2k91wQuIIEs/AMyAkaGl5BeeNGHs321JyQlx2Zzzzzf/M3n5VCLRgxuZKpri7&#10;1cGISaqyXF6l+PXF0bMBRtYRmRGhJEvxklm8P3r6ZK/UQ9ZTMyUyZhAYkXZY6hTPnNPDJLF0xgpi&#10;t5RmEoRcmYI4YM1VkhlSgvVCJL1OZycplcm0UZRZC6+HtRCPon3OGXWnnFvmkEgxxObi18TvNHyT&#10;0R4ZXhmiZzltwiD/EEVBcglOW1OHxBE0N/lfpoqcGmUVd1tUFYniPKcs5gDZdDuPsjmfEc1iLlAc&#10;q9sy2f9nlp4sJgblWYr7GElSQIv8F3+9er/64L/6G//N3/rb1Uf/A/lf8PjZ//R3UXTnb1afQPjd&#10;X6N+KGOp7RCsneuJaTgLZKhJxU0R/pAtqmLpl23pWeUQhUfo5e5gFzpEQfa8N+gPtreD1eQero11&#10;L5kqUCBSbNRcZmfQ4Fh3sji2rtZf6wE4xFRHESm3FCwEIuQZ45B08BvRcdzYgTBoQWBQCKVMup3G&#10;f9QOMJ4L0QK7m4DCdRtQoxtgLI5hC+xsAv7psUVEr0q6FlzkUplNBrI3redaf519nXNI31XTqul0&#10;06CpypbQfaPqtbCaHuVQ22Ni3YQY2APoB+y2O4UPF6pMsWoojGbKvNv0HvRhPEGKUQl7lWL7dk4M&#10;w0i8kjC4L7r9fljEyPS3d3vAmIeS6UOJnBcHCjrShSuiaSSDvhNrkhtVXMIJGAevICKSgu8UU2fW&#10;zIGr9x2OCGXjcVSD5dPEHctzTYPxUOcwNhfVJTG6GTAHs3mi1jtIho9GrNYNSKnGc6d4HucvVLqu&#10;a9MBWNw4xs2RCZfhIR+17k/h6DcAAAD//wMAUEsDBBQABgAIAAAAIQADVKn83gAAAAwBAAAPAAAA&#10;ZHJzL2Rvd25yZXYueG1sTI9BS8NAEIXvgv9hGcGL2N0Ek5aYTRGliEdbwes0GZNgdjZkt2n8905P&#10;enxvPt68V24XN6iZptB7tpCsDCji2jc9txY+Drv7DagQkRscPJOFHwqwra6vSiwaf+Z3mvexVRLC&#10;oUALXYxjoXWoO3IYVn4kltuXnxxGkVOrmwnPEu4GnRqTa4c9y4cOR3ruqP7en5yF8Dmndy951EnG&#10;OzPj+Pq2iWzt7c3y9Agq0hL/YLjUl+pQSaejP3ET1CA6zZIHYS1kqWy4EFm+zkEdxVmbBHRV6v8j&#10;ql8AAAD//wMAUEsBAi0AFAAGAAgAAAAhALaDOJL+AAAA4QEAABMAAAAAAAAAAAAAAAAAAAAAAFtD&#10;b250ZW50X1R5cGVzXS54bWxQSwECLQAUAAYACAAAACEAOP0h/9YAAACUAQAACwAAAAAAAAAAAAAA&#10;AAAvAQAAX3JlbHMvLnJlbHNQSwECLQAUAAYACAAAACEAUQACI6cCAABSBQAADgAAAAAAAAAAAAAA&#10;AAAuAgAAZHJzL2Uyb0RvYy54bWxQSwECLQAUAAYACAAAACEAA1Sp/N4AAAAMAQAADwAAAAAAAAAA&#10;AAAAAAABBQAAZHJzL2Rvd25yZXYueG1sUEsFBgAAAAAEAAQA8wAAAAwGAAAAAA==&#10;" fillcolor="white [3201]" strokecolor="#f79646 [3209]" strokeweight="2pt">
                <v:textbox>
                  <w:txbxContent>
                    <w:p w:rsidR="00867A90" w:rsidRDefault="00867A90" w:rsidP="00445C8E">
                      <w:pPr>
                        <w:jc w:val="center"/>
                      </w:pPr>
                    </w:p>
                    <w:p w:rsidR="00445C8E" w:rsidRPr="001457D0" w:rsidRDefault="00445C8E" w:rsidP="00445C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>Получение заявителем итогового документа</w:t>
                      </w:r>
                    </w:p>
                    <w:p w:rsidR="00445C8E" w:rsidRPr="001457D0" w:rsidRDefault="00445C8E" w:rsidP="006E2E6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>Где получить решение:</w:t>
                      </w:r>
                    </w:p>
                    <w:p w:rsidR="00867A90" w:rsidRPr="001457D0" w:rsidRDefault="00445C8E" w:rsidP="00C14B74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 xml:space="preserve">- отдел архитектуры администрации </w:t>
                      </w:r>
                      <w:proofErr w:type="spellStart"/>
                      <w:r w:rsidRPr="001457D0">
                        <w:rPr>
                          <w:rFonts w:ascii="Times New Roman" w:hAnsi="Times New Roman" w:cs="Times New Roman"/>
                        </w:rPr>
                        <w:t>Камышловского</w:t>
                      </w:r>
                      <w:proofErr w:type="spellEnd"/>
                      <w:r w:rsidRPr="001457D0">
                        <w:rPr>
                          <w:rFonts w:ascii="Times New Roman" w:hAnsi="Times New Roman" w:cs="Times New Roman"/>
                        </w:rPr>
                        <w:t xml:space="preserve"> городского округа</w:t>
                      </w:r>
                    </w:p>
                    <w:p w:rsidR="00445C8E" w:rsidRPr="001457D0" w:rsidRDefault="00867A90" w:rsidP="00C14B74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>- МФЦ</w:t>
                      </w:r>
                    </w:p>
                    <w:p w:rsidR="00867A90" w:rsidRPr="001457D0" w:rsidRDefault="00867A90" w:rsidP="00445C8E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  <w:r w:rsidR="000E0CE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2C3B5" wp14:editId="5C6AC919">
                <wp:simplePos x="0" y="0"/>
                <wp:positionH relativeFrom="column">
                  <wp:posOffset>2924810</wp:posOffset>
                </wp:positionH>
                <wp:positionV relativeFrom="paragraph">
                  <wp:posOffset>189230</wp:posOffset>
                </wp:positionV>
                <wp:extent cx="2438400" cy="6337300"/>
                <wp:effectExtent l="0" t="0" r="1905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33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82" w:rsidRDefault="00F34C82" w:rsidP="00BD0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0BCD" w:rsidRPr="00FF73CB" w:rsidRDefault="00FF73CB" w:rsidP="00BD0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73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Рассмотрение и проверка заявления и прилагаемых к нему документов</w:t>
                            </w:r>
                          </w:p>
                          <w:p w:rsidR="00FF73CB" w:rsidRDefault="00FF73CB" w:rsidP="006E2E6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21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3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межведомственного взаимодействия </w:t>
                            </w:r>
                            <w:r w:rsidR="00F10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случае непредставления заявителем документации, предусмотренной административным регламентом, ответственный исполнитель осуществляет подготовку и направление запроса в государственные органы, </w:t>
                            </w:r>
                            <w:r w:rsidR="00F90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органы местного са</w:t>
                            </w:r>
                            <w:r w:rsidR="00BF18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моуправления и иные организации, в распоряжении которых находятся документы, необходимые для предоставления муниципальной услуги</w:t>
                            </w:r>
                          </w:p>
                          <w:p w:rsidR="00BF182A" w:rsidRDefault="00BF182A" w:rsidP="00F109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firstLine="21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разрешения на строительство/извещение об отказе в выдаче разрешения</w:t>
                            </w:r>
                          </w:p>
                          <w:p w:rsidR="00BF182A" w:rsidRPr="001457D0" w:rsidRDefault="00BF182A" w:rsidP="00BF182A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457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2C3B5" id="Скругленный прямоугольник 6" o:spid="_x0000_s1031" style="position:absolute;left:0;text-align:left;margin-left:230.3pt;margin-top:14.9pt;width:192pt;height:4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urqAIAAFIFAAAOAAAAZHJzL2Uyb0RvYy54bWysVM1uEzEQviPxDpbvdPPXtETdVFGrIqSq&#10;VG1Rz47Xblb4D9vJbjghcQSJZ+AZEBK0tLzC5o0YezfbUnJCXHZnPPPN/8zefikFWjDrcq1S3N3q&#10;YMQU1VmurlL8+uLo2S5GzhOVEaEVS/GSObw/fvpkrzAj1tMzLTJmERhRblSYFM+8N6MkcXTGJHFb&#10;2jAFQq6tJB5Ye5VklhRgXYqk1+kMk0LbzFhNmXPwelgL8Tja55xR/4pzxzwSKYbYfPza+J2GbzLe&#10;I6MrS8wsp00Y5B+ikCRX4LQ1dUg8QXOb/2VK5tRqp7nfolommvOcspgDZNPtPMrmfEYMi7lAcZxp&#10;y+T+n1l6sji1KM9SPMRIEQktqr5U16v3qw/V1+qm+lbdVrerj9UPVP2Cx8/Vz+ouiu6qm9UnEH6v&#10;rtEwlLEwbgTWzs2pbTgHZKhJya0Mf8gWlbH0y7b0rPSIwmNv0N8ddKBDFGTDfn+nDwzYSe7hxjr/&#10;gmmJApFiq+cqO4MGx7qTxbHztf5aD8AhpjqKSPmlYCEQoc4Yh6SD34iO48YOhEULAoNCKGXKx6zA&#10;f9QOMJ4L0QK7m4DCd5ugG90AY3EMW2BnE/BPjy0ietXKt2CZK203GcjetJ5r/XX2dc4hfV9Oy9jp&#10;7XW7pjpbQvetrtfCGXqUQ22PifOnxMIeQD9gt/0r+HChixTrhsJopu27Te9BH8YTpBgVsFcpdm/n&#10;xDKMxEsFg/u8OxiERYzMYHunB4x9KJk+lKi5PNDQkS5cEUMjGfS9WJPcankJJ2ASvIKIKAq+U0y9&#10;XTMHvt53OCKUTSZRDZbPEH+szg0NxkOdw9hclJfEmmbAPMzmiV7vIBk9GrFaNyCVnsy95nmcv1Dp&#10;uq5NB2Bx4xg3RyZchod81Lo/hePfAAAA//8DAFBLAwQUAAYACAAAACEAG1DZ7d0AAAALAQAADwAA&#10;AGRycy9kb3ducmV2LnhtbEyPwU7DMAyG70i8Q2QkLmhLVpWulKYTAk2IIwOJq9eatqJxqibryttj&#10;TnC0/en395e7xQ1qpin0ni1s1gYUce2bnlsL72/7VQ4qROQGB89k4ZsC7KrLixKLxp/5leZDbJWE&#10;cCjQQhfjWGgd6o4chrUfieX26SeHUcap1c2EZwl3g06MybTDnuVDhyM9dlR/HU7OQviYk5unLOrN&#10;Le/NjOPzSx7Z2uur5eEeVKQl/sHwqy/qUInT0Z+4CWqwkGYmE9RCcicVBMjTVBZHIU2yzUFXpf7f&#10;ofoBAAD//wMAUEsBAi0AFAAGAAgAAAAhALaDOJL+AAAA4QEAABMAAAAAAAAAAAAAAAAAAAAAAFtD&#10;b250ZW50X1R5cGVzXS54bWxQSwECLQAUAAYACAAAACEAOP0h/9YAAACUAQAACwAAAAAAAAAAAAAA&#10;AAAvAQAAX3JlbHMvLnJlbHNQSwECLQAUAAYACAAAACEA03GLq6gCAABSBQAADgAAAAAAAAAAAAAA&#10;AAAuAgAAZHJzL2Uyb0RvYy54bWxQSwECLQAUAAYACAAAACEAG1DZ7d0AAAALAQAADwAAAAAAAAAA&#10;AAAAAAACBQAAZHJzL2Rvd25yZXYueG1sUEsFBgAAAAAEAAQA8wAAAAwGAAAAAA==&#10;" fillcolor="white [3201]" strokecolor="#f79646 [3209]" strokeweight="2pt">
                <v:textbox>
                  <w:txbxContent>
                    <w:p w:rsidR="00F34C82" w:rsidRDefault="00F34C82" w:rsidP="00BD0B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D0BCD" w:rsidRPr="00FF73CB" w:rsidRDefault="00FF73CB" w:rsidP="00BD0B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73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Рассмотрение и проверка заявления и прилагаемых к нему документов</w:t>
                      </w:r>
                    </w:p>
                    <w:p w:rsidR="00FF73CB" w:rsidRDefault="00FF73CB" w:rsidP="006E2E6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21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3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межведомственного взаимодействия </w:t>
                      </w:r>
                      <w:r w:rsidR="00F109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случае непредставления заявителем документации, предусмотренной административным регламентом, ответственный исполнитель осуществляет подготовку и направление запроса в государственные органы, </w:t>
                      </w:r>
                      <w:r w:rsidR="00F90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органы местного са</w:t>
                      </w:r>
                      <w:r w:rsidR="00BF18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моуправления и иные организации, в распоряжении которых находятся документы, необходимые для предоставления муниципальной услуги</w:t>
                      </w:r>
                    </w:p>
                    <w:p w:rsidR="00BF182A" w:rsidRDefault="00BF182A" w:rsidP="00F1094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firstLine="21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разрешения на строительство/извещение об отказе в выдаче разрешения</w:t>
                      </w:r>
                    </w:p>
                    <w:p w:rsidR="00BF182A" w:rsidRPr="001457D0" w:rsidRDefault="00BF182A" w:rsidP="00BF182A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</w:t>
                      </w:r>
                      <w:r w:rsidRPr="001457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 дня</w:t>
                      </w:r>
                    </w:p>
                  </w:txbxContent>
                </v:textbox>
              </v:roundrect>
            </w:pict>
          </mc:Fallback>
        </mc:AlternateContent>
      </w:r>
      <w:r w:rsidR="00BF182A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02E6A1" wp14:editId="1B5686D5">
                <wp:simplePos x="0" y="0"/>
                <wp:positionH relativeFrom="column">
                  <wp:posOffset>5693410</wp:posOffset>
                </wp:positionH>
                <wp:positionV relativeFrom="paragraph">
                  <wp:posOffset>248285</wp:posOffset>
                </wp:positionV>
                <wp:extent cx="1828800" cy="61722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7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9004F5" w:rsidRPr="00445C8E" w:rsidRDefault="009004F5" w:rsidP="00900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</w:t>
                            </w:r>
                            <w:r w:rsidRPr="00445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5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должностным лицом решения по результатам рассмотрения и проверки заявления и прилагаемых документов</w:t>
                            </w:r>
                          </w:p>
                          <w:p w:rsidR="00445C8E" w:rsidRPr="00445C8E" w:rsidRDefault="00445C8E" w:rsidP="00900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5C8E" w:rsidRPr="00445C8E" w:rsidRDefault="00445C8E" w:rsidP="00900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Подписание документов главой </w:t>
                            </w:r>
                            <w:proofErr w:type="spellStart"/>
                            <w:r w:rsidRPr="00445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Камышловского</w:t>
                            </w:r>
                            <w:proofErr w:type="spellEnd"/>
                            <w:r w:rsidRPr="00445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445C8E" w:rsidRDefault="00445C8E" w:rsidP="009004F5">
                            <w:pPr>
                              <w:jc w:val="center"/>
                            </w:pPr>
                          </w:p>
                          <w:p w:rsidR="00445C8E" w:rsidRPr="001457D0" w:rsidRDefault="00445C8E" w:rsidP="00900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E6A1" id="Скругленный прямоугольник 5" o:spid="_x0000_s1032" style="position:absolute;left:0;text-align:left;margin-left:448.3pt;margin-top:19.55pt;width:2in;height:4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DCpgIAAFIFAAAOAAAAZHJzL2Uyb0RvYy54bWysVM1uEzEQviPxDpbvdLNRf0LUTRW1KkKq&#10;2qot6tnx2s0K/2E72Q0nJI5F4hl4BoQELS2vsHkjxt7NtpScEJfdGc988z+zu1dJgebMukKrDKcb&#10;PYyYojov1FWG31wcvhhg5DxRORFasQwvmMN7o+fPdkszZH091SJnFoER5YalyfDUezNMEkenTBK3&#10;oQ1TIOTaSuKBtVdJbkkJ1qVI+r3edlJqmxurKXMOXg8aIR5F+5wz6k84d8wjkWGIzcevjd9J+Caj&#10;XTK8ssRMC9qGQf4hCkkKBU47UwfEEzSzxV+mZEGtdpr7DaplojkvKIs5QDZp70k251NiWMwFiuNM&#10;Vyb3/8zS4/mpRUWe4S2MFJHQovpLfbP8sPxYf61v62/1XX23vK5/oPoXPH6uf9b3UXRf3y4/gfB7&#10;fYO2QhlL44Zg7dyc2pZzQIaaVNzK8IdsURVLv+hKzyqPKDymg/5g0IMOUZBtpzt9aG6wmjzAjXX+&#10;FdMSBSLDVs9UfgYNjnUn8yPnG/2VHoBDTE0UkfILwUIgQp0xDkmD335Ex3Fj+8KiOYFBIZQy5bdb&#10;/1E7wHghRAdM1wGFT1tQqxtgLI5hB+ytA/7psUNEr1r5DiwLpe06A/nbznOjv8q+yTmk76tJFTsd&#10;EwsvE50voPtWN2vhDD0soLZHxPlTYmEPoB+w2/4EPlzoMsO6pTCaavt+3XvQh/EEKUYl7FWG3bsZ&#10;sQwj8VrB4L5MNzfDIkZmc2unD4x9LJk8lqiZ3NfQkRSuiKGRDPperEhutbyEEzAOXkFEFAXfGabe&#10;rph93+w7HBHKxuOoBstniD9S54YG46HOYWwuqktiTTtgHmbzWK92kAyfjFijG5BKj2de8yLO30Nd&#10;2w7A4sYxbo9MuAyP+aj1cApHvwEAAP//AwBQSwMEFAAGAAgAAAAhAA1FCc3eAAAADAEAAA8AAABk&#10;cnMvZG93bnJldi54bWxMj01PwzAMhu9I/IfISFwQSzKg6krTCYEmxHEDades8dqKxqmarCv/Hu8E&#10;N388ev24XM++FxOOsQtkQC8UCKQ6uI4aA1+fm/scREyWnO0DoYEfjLCurq9KW7hwpi1Ou9QIDqFY&#10;WANtSkMhZaxb9DYuwoDEu2MYvU3cjo10oz1zuO/lUqlMetsRX2jtgK8t1t+7kzcQ99Py7i1LUj/R&#10;Rk12eP/IExlzezO/PINIOKc/GC76rA4VOx3CiVwUvYF8lWWMGnhYaRAXQOePPDlwpbTWIKtS/n+i&#10;+gUAAP//AwBQSwECLQAUAAYACAAAACEAtoM4kv4AAADhAQAAEwAAAAAAAAAAAAAAAAAAAAAAW0Nv&#10;bnRlbnRfVHlwZXNdLnhtbFBLAQItABQABgAIAAAAIQA4/SH/1gAAAJQBAAALAAAAAAAAAAAAAAAA&#10;AC8BAABfcmVscy8ucmVsc1BLAQItABQABgAIAAAAIQD2aTDCpgIAAFIFAAAOAAAAAAAAAAAAAAAA&#10;AC4CAABkcnMvZTJvRG9jLnhtbFBLAQItABQABgAIAAAAIQANRQnN3gAAAAwBAAAPAAAAAAAAAAAA&#10;AAAAAAAFAABkcnMvZG93bnJldi54bWxQSwUGAAAAAAQABADzAAAACwYAAAAA&#10;" fillcolor="white [3201]" strokecolor="#f79646 [3209]" strokeweight="2pt">
                <v:textbox>
                  <w:txbxContent>
                    <w:p w:rsidR="00445C8E" w:rsidRDefault="00445C8E" w:rsidP="009004F5">
                      <w:pPr>
                        <w:jc w:val="center"/>
                      </w:pPr>
                    </w:p>
                    <w:p w:rsidR="009004F5" w:rsidRPr="00445C8E" w:rsidRDefault="009004F5" w:rsidP="009004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</w:t>
                      </w:r>
                      <w:r w:rsidRPr="00445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45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должностным лицом решения по результатам рассмотрения и проверки заявления и прилагаемых документов</w:t>
                      </w:r>
                    </w:p>
                    <w:p w:rsidR="00445C8E" w:rsidRPr="00445C8E" w:rsidRDefault="00445C8E" w:rsidP="009004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5C8E" w:rsidRPr="00445C8E" w:rsidRDefault="00445C8E" w:rsidP="009004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Подписание документов главой </w:t>
                      </w:r>
                      <w:proofErr w:type="spellStart"/>
                      <w:r w:rsidRPr="00445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Камышловского</w:t>
                      </w:r>
                      <w:proofErr w:type="spellEnd"/>
                      <w:r w:rsidRPr="00445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</w:p>
                    <w:p w:rsidR="00445C8E" w:rsidRDefault="00445C8E" w:rsidP="009004F5">
                      <w:pPr>
                        <w:jc w:val="center"/>
                      </w:pPr>
                    </w:p>
                    <w:p w:rsidR="00445C8E" w:rsidRDefault="00445C8E" w:rsidP="009004F5">
                      <w:pPr>
                        <w:jc w:val="center"/>
                      </w:pPr>
                    </w:p>
                    <w:p w:rsidR="00445C8E" w:rsidRDefault="00445C8E" w:rsidP="009004F5">
                      <w:pPr>
                        <w:jc w:val="center"/>
                      </w:pPr>
                    </w:p>
                    <w:p w:rsidR="00445C8E" w:rsidRDefault="00445C8E" w:rsidP="009004F5">
                      <w:pPr>
                        <w:jc w:val="center"/>
                      </w:pPr>
                    </w:p>
                    <w:p w:rsidR="00445C8E" w:rsidRDefault="00445C8E" w:rsidP="009004F5">
                      <w:pPr>
                        <w:jc w:val="center"/>
                      </w:pPr>
                    </w:p>
                    <w:p w:rsidR="00445C8E" w:rsidRDefault="00445C8E" w:rsidP="009004F5">
                      <w:pPr>
                        <w:jc w:val="center"/>
                      </w:pPr>
                    </w:p>
                    <w:p w:rsidR="00445C8E" w:rsidRPr="001457D0" w:rsidRDefault="00445C8E" w:rsidP="009004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971" w:rsidRDefault="001457D0" w:rsidP="008F0971">
      <w:pPr>
        <w:tabs>
          <w:tab w:val="left" w:pos="434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BFFAB" wp14:editId="137C323E">
                <wp:simplePos x="0" y="0"/>
                <wp:positionH relativeFrom="column">
                  <wp:posOffset>232410</wp:posOffset>
                </wp:positionH>
                <wp:positionV relativeFrom="paragraph">
                  <wp:posOffset>5715</wp:posOffset>
                </wp:positionV>
                <wp:extent cx="2286000" cy="5956300"/>
                <wp:effectExtent l="0" t="0" r="19050" b="254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95630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2D7" w:rsidRPr="00DE5BB3" w:rsidRDefault="008142FC" w:rsidP="001457D0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5BB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Консультация, прием и регистрация заявления о выдаче разрешения на строительство, реконструкцию</w:t>
                            </w:r>
                          </w:p>
                          <w:p w:rsidR="00DF0910" w:rsidRDefault="008142FC" w:rsidP="001457D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9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Куда обращаться.</w:t>
                            </w:r>
                          </w:p>
                          <w:p w:rsidR="008142FC" w:rsidRPr="00DF0910" w:rsidRDefault="008142FC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B5020B" w:rsidRPr="00DF0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</w:t>
                            </w:r>
                            <w:proofErr w:type="gramEnd"/>
                            <w:r w:rsidR="00B5020B" w:rsidRPr="00DF0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архитектуры и </w:t>
                            </w:r>
                            <w:r w:rsidR="006E2E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B5020B" w:rsidRPr="00DF09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радостроительства администрации КГО, либо ГБУ СО «МФЦ»</w:t>
                            </w:r>
                          </w:p>
                          <w:p w:rsidR="00C47E32" w:rsidRPr="00DF0910" w:rsidRDefault="00C47E32" w:rsidP="001457D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09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Способ подачи за</w:t>
                            </w:r>
                            <w:r w:rsidR="006E2E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Pr="00DF09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вки:</w:t>
                            </w:r>
                          </w:p>
                          <w:p w:rsidR="008142FC" w:rsidRPr="00220836" w:rsidRDefault="00C47E32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(</w:t>
                            </w:r>
                            <w:r w:rsidR="008142FC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официальном сайте </w:t>
                            </w:r>
                            <w:proofErr w:type="spellStart"/>
                            <w:r w:rsidR="008142FC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Камышловского</w:t>
                            </w:r>
                            <w:proofErr w:type="spellEnd"/>
                            <w:r w:rsidR="008142FC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городского округа (</w:t>
                            </w:r>
                            <w:proofErr w:type="spellStart"/>
                            <w:r w:rsidR="008142FC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tt</w:t>
                            </w:r>
                            <w:proofErr w:type="spellEnd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://</w:t>
                            </w:r>
                            <w:proofErr w:type="spellStart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gorod</w:t>
                            </w:r>
                            <w:proofErr w:type="spellEnd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kamyslov</w:t>
                            </w:r>
                            <w:proofErr w:type="spellEnd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7EE8" w:rsidRPr="006E2E6B" w:rsidRDefault="00C47E32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у специалистов отдела архитектуры и градостроительства администрации </w:t>
                            </w:r>
                            <w:proofErr w:type="spellStart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Камышловского</w:t>
                            </w:r>
                            <w:proofErr w:type="spellEnd"/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городского округа (далее- Отдел) (адрес</w:t>
                            </w:r>
                            <w:r w:rsidR="00B5020B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Свердловская область, </w:t>
                            </w:r>
                            <w:proofErr w:type="spellStart"/>
                            <w:r w:rsidR="00B5020B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г.Камышлов</w:t>
                            </w:r>
                            <w:proofErr w:type="spellEnd"/>
                            <w:r w:rsidR="00B5020B"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ул. Свердлова, д. 41, кабинет 1)</w:t>
                            </w:r>
                            <w:r w:rsidR="001E7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="001E7EE8" w:rsidRPr="000B1B83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archKGO</w:t>
                              </w:r>
                              <w:r w:rsidR="001E7EE8" w:rsidRPr="000B1B83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1E7EE8" w:rsidRPr="000B1B83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yandex</w:t>
                              </w:r>
                              <w:r w:rsidR="001E7EE8" w:rsidRPr="000B1B83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1E7EE8" w:rsidRPr="000B1B83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47E32" w:rsidRPr="006E2E6B" w:rsidRDefault="001E7EE8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тел. (34375)2-47-37, 2-08-66 </w:t>
                            </w:r>
                          </w:p>
                          <w:p w:rsidR="001E7EE8" w:rsidRPr="001E7EE8" w:rsidRDefault="001E7EE8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день- вторник </w:t>
                            </w:r>
                          </w:p>
                          <w:p w:rsidR="00DE5BB3" w:rsidRPr="00220836" w:rsidRDefault="00DE5BB3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у специалистов МФЦ: </w:t>
                            </w:r>
                            <w:hyperlink r:id="rId6" w:history="1">
                              <w:r w:rsidRPr="00220836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220836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20836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mfc</w:t>
                              </w:r>
                              <w:proofErr w:type="spellEnd"/>
                              <w:r w:rsidRPr="00220836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66.</w:t>
                              </w:r>
                              <w:proofErr w:type="spellStart"/>
                              <w:r w:rsidRPr="00220836">
                                <w:rPr>
                                  <w:rStyle w:val="a4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E5BB3" w:rsidRPr="00C14B74" w:rsidRDefault="00DE5BB3" w:rsidP="001457D0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График работы специалистов по предоставлению услуги</w:t>
                            </w:r>
                            <w:r w:rsidR="002208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0836" w:rsidRPr="00C14B74">
                              <w:rPr>
                                <w:rFonts w:ascii="Times New Roman" w:hAnsi="Times New Roman" w:cs="Times New Roman"/>
                              </w:rPr>
                              <w:t>Понедельник – пятница, с 09:</w:t>
                            </w:r>
                            <w:r w:rsidR="00C14B74" w:rsidRPr="00C14B74">
                              <w:rPr>
                                <w:rFonts w:ascii="Times New Roman" w:hAnsi="Times New Roman" w:cs="Times New Roman"/>
                              </w:rPr>
                              <w:t>00-</w:t>
                            </w:r>
                            <w:r w:rsidR="00220836" w:rsidRPr="00C14B74">
                              <w:rPr>
                                <w:rFonts w:ascii="Times New Roman" w:hAnsi="Times New Roman" w:cs="Times New Roman"/>
                              </w:rPr>
                              <w:t xml:space="preserve">18:00 (за исключением </w:t>
                            </w:r>
                            <w:r w:rsidR="001E7EE8" w:rsidRPr="00C14B74">
                              <w:rPr>
                                <w:rFonts w:ascii="Times New Roman" w:hAnsi="Times New Roman" w:cs="Times New Roman"/>
                              </w:rPr>
                              <w:t>четверга); четверг, с 09:00-20:00; суббота 09:00-14:00, воскресенье – выходной</w:t>
                            </w:r>
                          </w:p>
                          <w:p w:rsidR="001E7EE8" w:rsidRPr="001457D0" w:rsidRDefault="001457D0" w:rsidP="001457D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 день</w:t>
                            </w:r>
                          </w:p>
                          <w:p w:rsidR="00220836" w:rsidRPr="00DE5BB3" w:rsidRDefault="00220836" w:rsidP="001E7EE8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5BB3" w:rsidRDefault="00DE5BB3" w:rsidP="00B5020B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5BB3" w:rsidRDefault="00DE5BB3" w:rsidP="00B5020B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5BB3" w:rsidRDefault="00DE5BB3" w:rsidP="00B5020B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5BB3" w:rsidRDefault="00DE5BB3" w:rsidP="00B5020B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E5BB3" w:rsidRPr="00C47E32" w:rsidRDefault="00DE5BB3" w:rsidP="00B5020B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FFAB" id="Скругленный прямоугольник 7" o:spid="_x0000_s1033" style="position:absolute;left:0;text-align:left;margin-left:18.3pt;margin-top:.45pt;width:180pt;height:4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fivAIAAH4FAAAOAAAAZHJzL2Uyb0RvYy54bWysVM1u1DAQviPxDpbvNMnS3barZqtVqyKk&#10;qq3aop69jt0NOLaxvZssJySOIPEMPANCgpaWV8i+EWMnm7awJ8QlmfHMfPM/u3tVIdCcGZsrmeJk&#10;I8aISaqyXF6l+NXF4bNtjKwjMiNCSZbiBbN4b/T0yW6ph6ynpkpkzCAAkXZY6hRPndPDKLJ0ygpi&#10;N5RmEoRcmYI4YM1VlBlSAnohol4cD6JSmUwbRZm18HrQCPEo4HPOqDvh3DKHRIohNhe+Jnwn/huN&#10;dsnwyhA9zWkbBvmHKAqSS3DaQR0QR9DM5H9BFTk1yiruNqgqIsV5TlnIAbJJ4j+yOZ8SzUIuUByr&#10;uzLZ/wdLj+enBuVZircwkqSAFtVf6uvl++WH+mt9U3+rb+vb5cf6B6p/wePn+md9F0R39c3yEwi/&#10;19doy5ex1HYIaOf61LScBdLXpOKm8H/IFlWh9Iuu9KxyiMJjr7c9iGPoEAVZf6c/eA4M4ET35tpY&#10;94KpAnkixUbNZHYGDQ51J/Mj60IDsjYNkr3GiBcC2jknAiX9fn/QIrbKgL3CBEc+/ibiQLmFYB5P&#10;yDPGoUA+xuApjCbbFwYBbIoJpUy6FXLQ9mY8F6IzTNYZCpe04bS63oyFke0M43WGjz12FsGrkq4z&#10;LnKpzDqA7E3nudFfZd/k7NN31aRqp6Jt5kRlC5gUo5oVspoe5tCHI2LdKTFQZOgd3AF3Ah8uVJli&#10;1VIYTZV5t+7d68MogxSjEnYwxfbtjBiGkXgpYch3ks1Nv7SB2exv9YAxDyWThxI5K/YVdCSBi6Np&#10;IL2+EyuSG1VcwrkYe68gIpKC7xRTZ1bMvmtuAxwcysbjoAaLqok7kueaenBfZz82F9UlMbodRgdz&#10;fKxW+0qGYcKa8b3X9ZZSjWdO8dx5oa90U9eWgSUH6tEVecgHrfuzOfoNAAD//wMAUEsDBBQABgAI&#10;AAAAIQDWHEWY2QAAAAcBAAAPAAAAZHJzL2Rvd25yZXYueG1sTI5BS8NAEIXvgv9hmYI3u6nB0MRs&#10;ihQ8iCDYetDbNDtNQrOzIbtN4793etLjx3u895Wb2fVqojF0ng2slgko4trbjhsDn/uX+zWoEJEt&#10;9p7JwA8F2FS3NyUW1l/4g6ZdbJSMcCjQQBvjUGgd6pYchqUfiCU7+tFhFBwbbUe8yLjr9UOSZNph&#10;x/LQ4kDblurT7uzk9z1us/aNvl5xmPiEeEy/Hydj7hbz8xOoSHP8K8NVX9ShEqeDP7MNqjeQZpk0&#10;DeSgJE3zKx4E03UOuir1f//qFwAA//8DAFBLAQItABQABgAIAAAAIQC2gziS/gAAAOEBAAATAAAA&#10;AAAAAAAAAAAAAAAAAABbQ29udGVudF9UeXBlc10ueG1sUEsBAi0AFAAGAAgAAAAhADj9If/WAAAA&#10;lAEAAAsAAAAAAAAAAAAAAAAALwEAAF9yZWxzLy5yZWxzUEsBAi0AFAAGAAgAAAAhAOhx5+K8AgAA&#10;fgUAAA4AAAAAAAAAAAAAAAAALgIAAGRycy9lMm9Eb2MueG1sUEsBAi0AFAAGAAgAAAAhANYcRZjZ&#10;AAAABwEAAA8AAAAAAAAAAAAAAAAAFgUAAGRycy9kb3ducmV2LnhtbFBLBQYAAAAABAAEAPMAAAAc&#10;BgAAAAA=&#10;" fillcolor="white [3201]" strokecolor="#f79646 [3209]" strokeweight="2pt">
                <v:textbox>
                  <w:txbxContent>
                    <w:p w:rsidR="00C022D7" w:rsidRPr="00DE5BB3" w:rsidRDefault="008142FC" w:rsidP="001457D0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5BB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Консультация, прием и регистрация заявления о выдаче разрешения на строительство, реконструкцию</w:t>
                      </w:r>
                    </w:p>
                    <w:p w:rsidR="00DF0910" w:rsidRDefault="008142FC" w:rsidP="001457D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9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Куда обращаться.</w:t>
                      </w:r>
                    </w:p>
                    <w:p w:rsidR="008142FC" w:rsidRPr="00DF0910" w:rsidRDefault="008142FC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B5020B" w:rsidRPr="00DF0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</w:t>
                      </w:r>
                      <w:proofErr w:type="gramEnd"/>
                      <w:r w:rsidR="00B5020B" w:rsidRPr="00DF0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архитектуры и </w:t>
                      </w:r>
                      <w:r w:rsidR="006E2E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B5020B" w:rsidRPr="00DF09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радостроительства администрации КГО, либо ГБУ СО «МФЦ»</w:t>
                      </w:r>
                    </w:p>
                    <w:p w:rsidR="00C47E32" w:rsidRPr="00DF0910" w:rsidRDefault="00C47E32" w:rsidP="001457D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09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Способ подачи за</w:t>
                      </w:r>
                      <w:r w:rsidR="006E2E6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я</w:t>
                      </w:r>
                      <w:r w:rsidRPr="00DF09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вки:</w:t>
                      </w:r>
                    </w:p>
                    <w:p w:rsidR="008142FC" w:rsidRPr="00220836" w:rsidRDefault="00C47E32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(</w:t>
                      </w:r>
                      <w:r w:rsidR="008142FC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официальном сайте </w:t>
                      </w:r>
                      <w:proofErr w:type="spellStart"/>
                      <w:r w:rsidR="008142FC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Камышловского</w:t>
                      </w:r>
                      <w:proofErr w:type="spellEnd"/>
                      <w:r w:rsidR="008142FC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городского округа (</w:t>
                      </w:r>
                      <w:proofErr w:type="spellStart"/>
                      <w:r w:rsidR="008142FC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tt</w:t>
                      </w:r>
                      <w:proofErr w:type="spellEnd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://</w:t>
                      </w:r>
                      <w:proofErr w:type="spellStart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gorod</w:t>
                      </w:r>
                      <w:proofErr w:type="spellEnd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kamyslov</w:t>
                      </w:r>
                      <w:proofErr w:type="spellEnd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E7EE8" w:rsidRPr="006E2E6B" w:rsidRDefault="00C47E32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у специалистов отдела архитектуры и градостроительства администрации </w:t>
                      </w:r>
                      <w:proofErr w:type="spellStart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Камышловского</w:t>
                      </w:r>
                      <w:proofErr w:type="spellEnd"/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городского округа (далее- Отдел) (адрес</w:t>
                      </w:r>
                      <w:r w:rsidR="00B5020B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Свердловская область, </w:t>
                      </w:r>
                      <w:proofErr w:type="spellStart"/>
                      <w:r w:rsidR="00B5020B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г.Камышлов</w:t>
                      </w:r>
                      <w:proofErr w:type="spellEnd"/>
                      <w:r w:rsidR="00B5020B"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ул. Свердлова, д. 41, кабинет 1)</w:t>
                      </w:r>
                      <w:r w:rsidR="001E7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1E7EE8" w:rsidRPr="000B1B83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archKGO</w:t>
                        </w:r>
                        <w:r w:rsidR="001E7EE8" w:rsidRPr="000B1B83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="001E7EE8" w:rsidRPr="000B1B83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yandex</w:t>
                        </w:r>
                        <w:r w:rsidR="001E7EE8" w:rsidRPr="000B1B83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1E7EE8" w:rsidRPr="000B1B83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47E32" w:rsidRPr="006E2E6B" w:rsidRDefault="001E7EE8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тел. (34375)2-47-37, 2-08-66 </w:t>
                      </w:r>
                    </w:p>
                    <w:p w:rsidR="001E7EE8" w:rsidRPr="001E7EE8" w:rsidRDefault="001E7EE8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день- вторник </w:t>
                      </w:r>
                    </w:p>
                    <w:p w:rsidR="00DE5BB3" w:rsidRPr="00220836" w:rsidRDefault="00DE5BB3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у специалистов МФЦ: </w:t>
                      </w:r>
                      <w:hyperlink r:id="rId8" w:history="1">
                        <w:r w:rsidRPr="00220836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220836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20836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mfc</w:t>
                        </w:r>
                        <w:proofErr w:type="spellEnd"/>
                        <w:r w:rsidRPr="00220836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66.</w:t>
                        </w:r>
                        <w:proofErr w:type="spellStart"/>
                        <w:r w:rsidRPr="00220836">
                          <w:rPr>
                            <w:rStyle w:val="a4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DE5BB3" w:rsidRPr="00C14B74" w:rsidRDefault="00DE5BB3" w:rsidP="001457D0">
                      <w:pPr>
                        <w:spacing w:after="0"/>
                        <w:ind w:left="-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0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График работы специалистов по предоставлению услуги</w:t>
                      </w:r>
                      <w:r w:rsidR="002208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220836" w:rsidRPr="00C14B74">
                        <w:rPr>
                          <w:rFonts w:ascii="Times New Roman" w:hAnsi="Times New Roman" w:cs="Times New Roman"/>
                        </w:rPr>
                        <w:t>Понедельник – пятница, с 09:</w:t>
                      </w:r>
                      <w:r w:rsidR="00C14B74" w:rsidRPr="00C14B74">
                        <w:rPr>
                          <w:rFonts w:ascii="Times New Roman" w:hAnsi="Times New Roman" w:cs="Times New Roman"/>
                        </w:rPr>
                        <w:t>00-</w:t>
                      </w:r>
                      <w:r w:rsidR="00220836" w:rsidRPr="00C14B74">
                        <w:rPr>
                          <w:rFonts w:ascii="Times New Roman" w:hAnsi="Times New Roman" w:cs="Times New Roman"/>
                        </w:rPr>
                        <w:t xml:space="preserve">18:00 (за исключением </w:t>
                      </w:r>
                      <w:r w:rsidR="001E7EE8" w:rsidRPr="00C14B74">
                        <w:rPr>
                          <w:rFonts w:ascii="Times New Roman" w:hAnsi="Times New Roman" w:cs="Times New Roman"/>
                        </w:rPr>
                        <w:t>четверга); четверг, с 09:00-20:00; суббота 09:00-14:00, воскресенье – выходной</w:t>
                      </w:r>
                    </w:p>
                    <w:p w:rsidR="001E7EE8" w:rsidRPr="001457D0" w:rsidRDefault="001457D0" w:rsidP="001457D0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 день</w:t>
                      </w:r>
                    </w:p>
                    <w:p w:rsidR="00220836" w:rsidRPr="00DE5BB3" w:rsidRDefault="00220836" w:rsidP="001E7EE8">
                      <w:pPr>
                        <w:spacing w:after="0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5BB3" w:rsidRDefault="00DE5BB3" w:rsidP="00B5020B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5BB3" w:rsidRDefault="00DE5BB3" w:rsidP="00B5020B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5BB3" w:rsidRDefault="00DE5BB3" w:rsidP="00B5020B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5BB3" w:rsidRDefault="00DE5BB3" w:rsidP="00B5020B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E5BB3" w:rsidRPr="00C47E32" w:rsidRDefault="00DE5BB3" w:rsidP="00B5020B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E5BB3" w:rsidRDefault="00DE5BB3" w:rsidP="008F0971">
      <w:pPr>
        <w:tabs>
          <w:tab w:val="left" w:pos="434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DE5BB3" w:rsidRPr="00DE5BB3" w:rsidRDefault="00DE5BB3" w:rsidP="00DE5BB3">
      <w:pPr>
        <w:rPr>
          <w:rFonts w:ascii="Times New Roman" w:hAnsi="Times New Roman" w:cs="Times New Roman"/>
          <w:sz w:val="40"/>
          <w:szCs w:val="40"/>
        </w:rPr>
      </w:pPr>
    </w:p>
    <w:p w:rsidR="00DE5BB3" w:rsidRPr="00DE5BB3" w:rsidRDefault="002312B3" w:rsidP="00DE5B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F72F9" wp14:editId="340A8589">
                <wp:simplePos x="0" y="0"/>
                <wp:positionH relativeFrom="column">
                  <wp:posOffset>7541260</wp:posOffset>
                </wp:positionH>
                <wp:positionV relativeFrom="paragraph">
                  <wp:posOffset>323850</wp:posOffset>
                </wp:positionV>
                <wp:extent cx="393700" cy="484505"/>
                <wp:effectExtent l="0" t="19050" r="44450" b="2984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6FE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593.8pt;margin-top:25.5pt;width:31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KLmwIAAFIFAAAOAAAAZHJzL2Uyb0RvYy54bWysVMFu2zAMvQ/YPwi6r3bSZG2DOkXQosOA&#10;og3WDj2rshQbkCWNUuJkp2F/0j8oBuyyAdsvuH80Snbcoi12GOaDLIrkE/lE8vBoXSmyEuBKozM6&#10;2EkpEZqbvNSLjH68On2zT4nzTOdMGS0yuhGOHk1fvzqs7UQMTWFULoAgiHaT2ma08N5OksTxQlTM&#10;7RgrNCqlgYp5FGGR5MBqRK9UMkzTt0ltILdguHAOT09aJZ1GfCkF9xdSOuGJyijG5uMKcb0JazI9&#10;ZJMFMFuUvAuD/UMUFSs1XtpDnTDPyBLKZ1BVycE4I/0ON1VipCy5iDlgNoP0STaXBbMi5oLkONvT&#10;5P4fLD9fzYGUOb7diBLNKnyj5vb+6/2X5nvzs/nR3JHmW/MbxTv8/yJohZTV1k3Q89LOoZMcbkP+&#10;awlV+GNmZB1p3vQ0i7UnHA93D3b3UnwMjqrR/micjgNm8uBswfl3wlQkbDIK5aLwMwBTR4rZ6sz5&#10;1mFriN4hpDaIuPMbJUIcSn8QEvPDa4fRO1aWOFZAVgxrgnEutB+0qoLloj0ep/h1UfUeMcYIGJBl&#10;qVSP3QGEqn2O3cba2QdXEQuzd07/Fljr3HvEm432vXNVagMvASjMqru5td+S1FITWLox+QZfH0zb&#10;Fs7y0xIZP2POzxlgH+AjYW/7C1ykMnVGTbejpDDw+aXzYI/liVpKauyrjLpPSwaCEvVeY+EeDEaj&#10;0IhRGI33hijAY83NY41eVscGn2mAU8TyuA32Xm23Ekx1jSNgFm5FFdMc784o97AVjn3b7zhEuJjN&#10;ohk2n2X+TF9aHsADq6GWrtbXDGxXdh7r9dxse5BNntRdaxs8tZktvZFlLMoHXju+sXFj4XRDJkyG&#10;x3K0ehiF0z8AAAD//wMAUEsDBBQABgAIAAAAIQApoXAE3gAAAAwBAAAPAAAAZHJzL2Rvd25yZXYu&#10;eG1sTI9LT8MwEITvSPwHa5G4USeljxDiVIjHGVFQe3VtY0fE6yh2W8OvZ3OC287uaPabZpN9z05m&#10;jF1AAeWsAGZQBd2hFfDx/nJTAYtJopZ9QCPg20TYtJcXjax1OOObOW2TZRSCsZYCXEpDzXlUzngZ&#10;Z2EwSLfPMHqZSI6W61GeKdz3fF4UK+5lh/TBycE8OqO+tkcvoLMLXWZU+cc+71V6fVJuuauEuL7K&#10;D/fAksnpzwwTPqFDS0yHcEQdWU+6rNYr8gpYllRqcswXd7Q5TNP6Fnjb8P8l2l8AAAD//wMAUEsB&#10;Ai0AFAAGAAgAAAAhALaDOJL+AAAA4QEAABMAAAAAAAAAAAAAAAAAAAAAAFtDb250ZW50X1R5cGVz&#10;XS54bWxQSwECLQAUAAYACAAAACEAOP0h/9YAAACUAQAACwAAAAAAAAAAAAAAAAAvAQAAX3JlbHMv&#10;LnJlbHNQSwECLQAUAAYACAAAACEAmgSCi5sCAABSBQAADgAAAAAAAAAAAAAAAAAuAgAAZHJzL2Uy&#10;b0RvYy54bWxQSwECLQAUAAYACAAAACEAKaFwBN4AAAAMAQAADwAAAAAAAAAAAAAAAAD1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9114C" wp14:editId="2DA95ED6">
                <wp:simplePos x="0" y="0"/>
                <wp:positionH relativeFrom="column">
                  <wp:posOffset>2527935</wp:posOffset>
                </wp:positionH>
                <wp:positionV relativeFrom="paragraph">
                  <wp:posOffset>244475</wp:posOffset>
                </wp:positionV>
                <wp:extent cx="419100" cy="484505"/>
                <wp:effectExtent l="0" t="19050" r="38100" b="2984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C3855" id="Стрелка вправо 12" o:spid="_x0000_s1026" type="#_x0000_t13" style="position:absolute;margin-left:199.05pt;margin-top:19.25pt;width:33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mEmgIAAFIFAAAOAAAAZHJzL2Uyb0RvYy54bWysVMFq3DAQvRf6D0L3xvay2yZLvGFJSCmE&#10;JHRTclZkaW2QJXWkXe/2VPon/YNQ6KWF9hecP+pI9johCT2U+iBrNDNPM08zc3i0qRVZC3CV0TnN&#10;9lJKhOamqPQypx+uTl/tU+I80wVTRoucboWjR7OXLw4bOxUjUxpVCCAIot20sTktvbfTJHG8FDVz&#10;e8YKjUppoGYeRVgmBbAG0WuVjNL0ddIYKCwYLpzD05NOSWcRX0rB/YWUTniicoqx+bhCXG/CmswO&#10;2XQJzJYV78Ng/xBFzSqNlw5QJ8wzsoLqCVRdcTDOSL/HTZ0YKSsuYg6YTZY+ymZRMitiLkiOswNN&#10;7v/B8vP1JZCqwLcbUaJZjW/Ufr37cve5/d7+bH+0t6T91v5G8Rb/vwhaIWWNdVP0XNhL6CWH25D/&#10;RkId/pgZ2USatwPNYuMJx8NxdpCl+BgcVeP98SSdBMzk3tmC82+FqUnY5BSqZennAKaJFLP1mfOd&#10;w84QvUNIXRBx57dKhDiUfi8k5ofXjqJ3rCxxrICsGdYE41xon3WqkhWiO56k+PVRDR4xxggYkGWl&#10;1IDdA4SqfYrdxdrbB1cRC3NwTv8WWOc8eMSbjfaDc11pA88BKMyqv7mz35HUURNYujHFFl8fTNcW&#10;zvLTChk/Y85fMsA+wEfC3vYXuEhlmpyafkdJaeDTc+fBHssTtZQ02Fc5dR9XDAQl6p3Gwj3IxuPQ&#10;iFEYT96MUICHmpuHGr2qjw0+U4ZTxPK4DfZe7bYSTH2NI2AebkUV0xzvzin3sBOOfdfvOES4mM+j&#10;GTafZf5MLywP4IHVUEtXm2sGti87j/V6bnY9yKaP6q6zDZ7azFfeyCoW5T2vPd/YuLFw+iETJsND&#10;OVrdj8LZHwAAAP//AwBQSwMEFAAGAAgAAAAhAMinqSjcAAAACgEAAA8AAABkcnMvZG93bnJldi54&#10;bWxMj8tOwzAQRfdI/IM1SOyoE0grN8SpEI81oiC6dW1jR8TjKHZbw9czrGA3j6M7Z7pNCSM72jkN&#10;ESXUiwqYRR3NgE7C2+vTlQCWskKjxohWwpdNsOnPzzrVmnjCF3vcZscoBFOrJPicp5bzpL0NKi3i&#10;ZJF2H3EOKlM7O25mdaLwMPLrqlrxoAakC15N9t5b/bk9BAmDa0xdUJdv97jT+flB++W7kPLyotzd&#10;Asu25D8YfvVJHXpy2scDmsRGCTdrURNKhVgCI6BZNTTYE1k3Anjf8f8v9D8AAAD//wMAUEsBAi0A&#10;FAAGAAgAAAAhALaDOJL+AAAA4QEAABMAAAAAAAAAAAAAAAAAAAAAAFtDb250ZW50X1R5cGVzXS54&#10;bWxQSwECLQAUAAYACAAAACEAOP0h/9YAAACUAQAACwAAAAAAAAAAAAAAAAAvAQAAX3JlbHMvLnJl&#10;bHNQSwECLQAUAAYACAAAACEAgl8phJoCAABSBQAADgAAAAAAAAAAAAAAAAAuAgAAZHJzL2Uyb0Rv&#10;Yy54bWxQSwECLQAUAAYACAAAACEAyKepKNwAAAAKAQAADwAAAAAAAAAAAAAAAAD0BAAAZHJzL2Rv&#10;d25yZXYueG1sUEsFBgAAAAAEAAQA8wAAAP0FAAAAAA==&#10;" adj="10800" fillcolor="#4f81bd [3204]" strokecolor="#243f60 [1604]" strokeweight="2pt"/>
            </w:pict>
          </mc:Fallback>
        </mc:AlternateContent>
      </w:r>
      <w:r w:rsidR="003E480D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42D53" wp14:editId="2B8B89D1">
                <wp:simplePos x="0" y="0"/>
                <wp:positionH relativeFrom="column">
                  <wp:posOffset>5363210</wp:posOffset>
                </wp:positionH>
                <wp:positionV relativeFrom="paragraph">
                  <wp:posOffset>301625</wp:posOffset>
                </wp:positionV>
                <wp:extent cx="393700" cy="484505"/>
                <wp:effectExtent l="0" t="19050" r="44450" b="2984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A280B" id="Стрелка вправо 13" o:spid="_x0000_s1026" type="#_x0000_t13" style="position:absolute;margin-left:422.3pt;margin-top:23.75pt;width:31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VvmwIAAFIFAAAOAAAAZHJzL2Uyb0RvYy54bWysVMFu2zAMvQ/YPwi6r3bSZG2DOkXQosOA&#10;og3WDj2rshQbkCWNUuJkp2F/0j8oBuyyAdsvuH80Snbcoi12GOaDLIrkE/lE8vBoXSmyEuBKozM6&#10;2EkpEZqbvNSLjH68On2zT4nzTOdMGS0yuhGOHk1fvzqs7UQMTWFULoAgiHaT2ma08N5OksTxQlTM&#10;7RgrNCqlgYp5FGGR5MBqRK9UMkzTt0ltILdguHAOT09aJZ1GfCkF9xdSOuGJyijG5uMKcb0JazI9&#10;ZJMFMFuUvAuD/UMUFSs1XtpDnTDPyBLKZ1BVycE4I/0ON1VipCy5iDlgNoP0STaXBbMi5oLkONvT&#10;5P4fLD9fzYGUOb7dLiWaVfhGze391/svzffmZ/OjuSPNt+Y3inf4/0XQCimrrZug56WdQyc53Ib8&#10;1xKq8MfMyDrSvOlpFmtPOB7uHuzupfgYHFWj/dE4HQfM5MHZgvPvhKlI2GQUykXhZwCmjhSz1Znz&#10;rcPWEL1DSG0Qcec3SoQ4lP4gJOaH1w6jd6wscayArBjWBONcaD9oVQXLRXs8TvHrouo9YowRMCDL&#10;UqkeuwMIVfscu421sw+uIhZm75z+LbDWufeINxvte+eq1AZeAlCYVXdza78lqaUmsHRj8g2+Ppi2&#10;LZzlpyUyfsacnzPAPsBHwt72F7hIZeqMmm5HSWHg80vnwR7LE7WU1NhXGXWflgwEJeq9xsI9GIxG&#10;oRGjMBrvDVGAx5qbxxq9rI4NPtMAp4jlcRvsvdpuJZjqGkfALNyKKqY53p1R7mErHPu233GIcDGb&#10;RTNsPsv8mb60PIAHVkMtXa2vGdiu7DzW67nZ9iCbPKm71jZ4ajNbeiPLWJQPvHZ8Y+PGwumGTJgM&#10;j+Vo9TAKp38AAAD//wMAUEsDBBQABgAIAAAAIQCE+RQC3QAAAAoBAAAPAAAAZHJzL2Rvd25yZXYu&#10;eG1sTI9NT8MwDIbvSPyHyEjcWLrRlVKaToiPM2IguGaJSSsap2qyLfDrMSc42n70+nnbTfajOOAc&#10;h0AKlosCBJIJdiCn4PXl8aIGEZMmq8dAqOALI2y605NWNzYc6RkP2+QEh1BstII+pamRMpoevY6L&#10;MCHx7SPMXiceZyftrI8c7ke5KopKej0Qf+j1hHc9ms/t3isYXGmXmUz+dg/vJj3dm379Vit1fpZv&#10;b0AkzOkPhl99VoeOnXZhTzaKUUFdlhWjCsqrNQgGrouKFzsmV5c1yK6V/yt0PwAAAP//AwBQSwEC&#10;LQAUAAYACAAAACEAtoM4kv4AAADhAQAAEwAAAAAAAAAAAAAAAAAAAAAAW0NvbnRlbnRfVHlwZXNd&#10;LnhtbFBLAQItABQABgAIAAAAIQA4/SH/1gAAAJQBAAALAAAAAAAAAAAAAAAAAC8BAABfcmVscy8u&#10;cmVsc1BLAQItABQABgAIAAAAIQBq71VvmwIAAFIFAAAOAAAAAAAAAAAAAAAAAC4CAABkcnMvZTJv&#10;RG9jLnhtbFBLAQItABQABgAIAAAAIQCE+RQC3QAAAAoBAAAPAAAAAAAAAAAAAAAAAPUEAABkcnMv&#10;ZG93bnJldi54bWxQSwUGAAAAAAQABADzAAAA/wUAAAAA&#10;" adj="10800" fillcolor="#4f81bd [3204]" strokecolor="#243f60 [1604]" strokeweight="2pt"/>
            </w:pict>
          </mc:Fallback>
        </mc:AlternateContent>
      </w:r>
    </w:p>
    <w:p w:rsidR="00DE5BB3" w:rsidRPr="00DE5BB3" w:rsidRDefault="00DE5BB3" w:rsidP="00DE5BB3">
      <w:pPr>
        <w:rPr>
          <w:rFonts w:ascii="Times New Roman" w:hAnsi="Times New Roman" w:cs="Times New Roman"/>
          <w:sz w:val="40"/>
          <w:szCs w:val="40"/>
        </w:rPr>
      </w:pPr>
    </w:p>
    <w:p w:rsidR="00DE5BB3" w:rsidRPr="00DE5BB3" w:rsidRDefault="00DE5BB3" w:rsidP="00DE5BB3">
      <w:pPr>
        <w:rPr>
          <w:rFonts w:ascii="Times New Roman" w:hAnsi="Times New Roman" w:cs="Times New Roman"/>
          <w:sz w:val="40"/>
          <w:szCs w:val="40"/>
        </w:rPr>
      </w:pPr>
    </w:p>
    <w:p w:rsidR="00DE5BB3" w:rsidRPr="00DE5BB3" w:rsidRDefault="002312B3" w:rsidP="00DE5B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E6446" wp14:editId="3B099923">
                <wp:simplePos x="0" y="0"/>
                <wp:positionH relativeFrom="column">
                  <wp:posOffset>8668385</wp:posOffset>
                </wp:positionH>
                <wp:positionV relativeFrom="paragraph">
                  <wp:posOffset>433705</wp:posOffset>
                </wp:positionV>
                <wp:extent cx="484632" cy="419100"/>
                <wp:effectExtent l="19050" t="0" r="1079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C8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682.55pt;margin-top:34.15pt;width:38.15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WqmgIAAE0FAAAOAAAAZHJzL2Uyb0RvYy54bWysVMFu1DAQvSPxD5bvNMmyLe2q2WrVqgip&#10;aita1LPr2E0kx2Ns72aXE+JP+AOEhEAg/iH9I8ZONrtqKw6IHByPZ+bNzPOMD4+WtSILYV0FOqfZ&#10;TkqJ0ByKSt/l9N316Yt9SpxnumAKtMjpSjh6NH3+7LAxEzGCElQhLEEQ7SaNyWnpvZkkieOlqJnb&#10;ASM0KiXYmnkU7V1SWNYgeq2SUZruJQ3Ywljgwjk8PemUdBrxpRTcX0jphCcqp5ibj6uN621Yk+kh&#10;m9xZZsqK92mwf8iiZpXGoAPUCfOMzG31CKquuAUH0u9wqBOQsuIi1oDVZOmDaq5KZkSsBclxZqDJ&#10;/T9Yfr64tKQq8O52KdGsxjtqP99/uv/Yfmt/tT/bL6T92v5uf7TfCVogXY1xE/S6Mpe2lxxuQ+1L&#10;aevwx6rIMlK8GigWS084Ho73x3svR5RwVI2zgyyNV5BsnI11/rWAmoRNTgto9MxaaCK7bHHmPEZF&#10;+7UdCiGjLoe48yslQhpKvxUSS8Ooo+gdm0ocK0sWDNuBcS60zzpVyQrRHe+m+IVCMcjgEaUIGJBl&#10;pdSA3QOEhn2M3cH09sFVxJ4cnNO/JdY5Dx4xMmg/ONeVBvsUgMKq+sid/ZqkjprA0i0UK7x4C91E&#10;OMNPKyT8jDl/ySyOAA4LjrW/wEUqaHIK/Y6SEuyHp86DPXYmailpcKRy6t7PmRWUqDcae/YgG4/D&#10;DEZhvPtqhILd1txua/S8Pga8pgwfEMPjNth7td5KC/UNTv8sREUV0xxj55R7uxaOfTfq+H5wMZtF&#10;M5w7w/yZvjI8gAdWQy9dL2+YNX3XeWzXc1iPH5s86LvONnhqmM09yCo25YbXnm+c2dg4/fsSHoVt&#10;OVptXsHpHwAAAP//AwBQSwMEFAAGAAgAAAAhAE0YKdTgAAAADAEAAA8AAABkcnMvZG93bnJldi54&#10;bWxMj8FOwzAQRO9I/IO1SFwQdULSUEKcCpB6QMCBgji78ZJExOtgu234ezYnOI5mNPOmWk92EAf0&#10;oXekIF0kIJAaZ3pqFby/bS5XIELUZPTgCBX8YIB1fXpS6dK4I73iYRtbwSUUSq2gi3EspQxNh1aH&#10;hRuR2Pt03urI0rfSeH3kcjvIqyQppNU98UKnR3zosPna7i3v+o8XedGO32656R+fuvtwk1w/K3V+&#10;Nt3dgog4xb8wzPiMDjUz7dyeTBAD66xYppxVUKwyEHMiz9McxG728gxkXcn/J+pfAAAA//8DAFBL&#10;AQItABQABgAIAAAAIQC2gziS/gAAAOEBAAATAAAAAAAAAAAAAAAAAAAAAABbQ29udGVudF9UeXBl&#10;c10ueG1sUEsBAi0AFAAGAAgAAAAhADj9If/WAAAAlAEAAAsAAAAAAAAAAAAAAAAALwEAAF9yZWxz&#10;Ly5yZWxzUEsBAi0AFAAGAAgAAAAhAD02FaqaAgAATQUAAA4AAAAAAAAAAAAAAAAALgIAAGRycy9l&#10;Mm9Eb2MueG1sUEsBAi0AFAAGAAgAAAAhAE0YKdTgAAAADAEAAA8AAAAAAAAAAAAAAAAA9AQAAGRy&#10;cy9kb3ducmV2LnhtbFBLBQYAAAAABAAEAPMAAAABBgAAAAA=&#10;" adj="10800" fillcolor="#4f81bd [3204]" strokecolor="#243f60 [1604]" strokeweight="2pt"/>
            </w:pict>
          </mc:Fallback>
        </mc:AlternateContent>
      </w:r>
    </w:p>
    <w:p w:rsidR="00DE5BB3" w:rsidRPr="00DE5BB3" w:rsidRDefault="002312B3" w:rsidP="00DE5BB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E5A8D6" wp14:editId="168AFDD9">
                <wp:simplePos x="0" y="0"/>
                <wp:positionH relativeFrom="column">
                  <wp:posOffset>7936865</wp:posOffset>
                </wp:positionH>
                <wp:positionV relativeFrom="paragraph">
                  <wp:posOffset>422910</wp:posOffset>
                </wp:positionV>
                <wp:extent cx="904875" cy="14573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B3" w:rsidRPr="001457D0" w:rsidRDefault="00F878B3" w:rsidP="00F87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>Выдача разрешения на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5A8D6" id="Скругленный прямоугольник 16" o:spid="_x0000_s1034" style="position:absolute;margin-left:624.95pt;margin-top:33.3pt;width:71.25pt;height:11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AjqQIAAFMFAAAOAAAAZHJzL2Uyb0RvYy54bWysVM1uEzEQviPxDpbvdLMh/Yu6qaJWRUhV&#10;qdqinh2v3azwH7aT3XBC4ggSz8AzICRoaXmFzRsx9m62peSEuOzOeOab/5m9/UoKNGfWFVplON3o&#10;YcQU1XmhrjL8+uLo2Q5GzhOVE6EVy/CCObw/evpkrzRD1tdTLXJmERhRbliaDE+9N8MkcXTKJHEb&#10;2jAFQq6tJB5Ye5XklpRgXYqk3+ttJaW2ubGaMufg9bAR4lG0zzmj/hXnjnkkMgyx+fi18TsJ32S0&#10;R4ZXlphpQdswyD9EIUmhwGln6pB4gma2+MuULKjVTnO/QbVMNOcFZTEHyCbtPcrmfEoMi7lAcZzp&#10;yuT+n1l6Mj+1qMihd1sYKSKhR/WX+nr5fvmh/lrf1N/q2/p2+bH+gepf8Pi5/lnfRdFdfbP8BMLv&#10;9TUCLBSyNG4I9s7NqW05B2SoSsWtDH/IF1Wx+Iuu+KzyiMLjbm+ws72JEQVROtjcft7fDEaTe7Sx&#10;zr9gWqJAZNjqmcrPoMOx8GR+7Hyjv9IDcAipCSJSfiFYiEOoM8Yha3Dbj+g4b+xAWDQnMCmEUqZ8&#10;TAr8R+0A44UQHTBdBxQ+bYNudQOMxTnsgL11wD89dojoVSvfgWWhtF1nIH/TeW70V9k3OYf0fTWp&#10;Yqt3Vt2a6HwB7be62Qtn6FEBtT0mzp8SC4sAKwPL7V/BhwtdZli3FEZTbd+tew/6MJ8gxaiExcqw&#10;ezsjlmEkXiqY3N10MAibGBnocx8Y+1AyeShRM3mgoSMpnBFDIxn0vViR3Gp5CTdgHLyCiCgKvjNM&#10;vV0xB75ZeLgilI3HUQ22zxB/rM4NDcZDncPYXFSXxJp2wDyM5oleLSEZPhqxRjcglR7PvOZFnL9Q&#10;6aaubQdgc+MYt1cmnIaHfNS6v4Wj3wAAAP//AwBQSwMEFAAGAAgAAAAhAPGFaWbeAAAADAEAAA8A&#10;AABkcnMvZG93bnJldi54bWxMj0FLxDAQhe+C/yGM4EXctHEN29p0EWURj66C19lmbIvNpDTZbv33&#10;Zk96fMzHe99U28UNYqYp9J4N5KsMBHHjbc+tgY/33e0GRIjIFgfPZOCHAmzry4sKS+tP/EbzPrYi&#10;lXAo0UAX41hKGZqOHIaVH4nT7ctPDmOKUyvthKdU7gapskxLhz2nhQ5Heuqo+d4fnYHwOaubZx1l&#10;fs+7bMbx5XUT2Zjrq+XxAUSkJf7BcNZP6lAnp4M/sg1iSFmtiyKxBrTWIM7EXaHWIA4GVKFzkHUl&#10;/z9R/wIAAP//AwBQSwECLQAUAAYACAAAACEAtoM4kv4AAADhAQAAEwAAAAAAAAAAAAAAAAAAAAAA&#10;W0NvbnRlbnRfVHlwZXNdLnhtbFBLAQItABQABgAIAAAAIQA4/SH/1gAAAJQBAAALAAAAAAAAAAAA&#10;AAAAAC8BAABfcmVscy8ucmVsc1BLAQItABQABgAIAAAAIQCwezAjqQIAAFMFAAAOAAAAAAAAAAAA&#10;AAAAAC4CAABkcnMvZTJvRG9jLnhtbFBLAQItABQABgAIAAAAIQDxhWlm3gAAAAwBAAAPAAAAAAAA&#10;AAAAAAAAAAMFAABkcnMvZG93bnJldi54bWxQSwUGAAAAAAQABADzAAAADgYAAAAA&#10;" fillcolor="white [3201]" strokecolor="#f79646 [3209]" strokeweight="2pt">
                <v:textbox>
                  <w:txbxContent>
                    <w:p w:rsidR="00F878B3" w:rsidRPr="001457D0" w:rsidRDefault="00F878B3" w:rsidP="00F878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>Выдача разрешения на строительство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17EF1" wp14:editId="0F3FBB4C">
                <wp:simplePos x="0" y="0"/>
                <wp:positionH relativeFrom="column">
                  <wp:posOffset>8879840</wp:posOffset>
                </wp:positionH>
                <wp:positionV relativeFrom="paragraph">
                  <wp:posOffset>422910</wp:posOffset>
                </wp:positionV>
                <wp:extent cx="1095375" cy="14573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8B3" w:rsidRPr="001457D0" w:rsidRDefault="00F878B3" w:rsidP="003E4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 xml:space="preserve">Извещение об отказе в выдаче разрешения </w:t>
                            </w:r>
                          </w:p>
                          <w:p w:rsidR="00F878B3" w:rsidRPr="001457D0" w:rsidRDefault="00F878B3" w:rsidP="003E4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D0">
                              <w:rPr>
                                <w:rFonts w:ascii="Times New Roman" w:hAnsi="Times New Roman" w:cs="Times New Roman"/>
                              </w:rPr>
                              <w:t>на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17EF1" id="Скругленный прямоугольник 17" o:spid="_x0000_s1035" style="position:absolute;margin-left:699.2pt;margin-top:33.3pt;width:86.2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f1qQIAAFQFAAAOAAAAZHJzL2Uyb0RvYy54bWysVM1uEzEQviPxDpbvdLNp09KomypqVYRU&#10;laot6tnx2s0Kr21sJ7vhhMQRJJ6BZ0BI0NLyCs4bMfZutqXkhLjsznjmm/+Zvf26FGjOjC2UzHC6&#10;0cOISaryQl5l+PXF0bPnGFlHZE6EkizDC2bx/ujpk71KD1lfTZXImUFgRNphpTM8dU4Pk8TSKSuJ&#10;3VCaSRByZUrigDVXSW5IBdZLkfR7ve2kUibXRlFmLbweNkI8ivY5Z9S94twyh0SGITYXvyZ+J+Gb&#10;jPbI8MoQPS1oGwb5hyhKUkhw2pk6JI6gmSn+MlUW1CiruNugqkwU5wVlMQfIJu09yuZ8SjSLuUBx&#10;rO7KZP+fWXoyPzWoyKF3OxhJUkKP/Bd/vXy//OC/+hv/zd/62+VH/wP5X/D42f/0d1F052+Wn0D4&#10;3V8jwEIhK22HYO9cn5qWs0CGqtTclOEP+aI6Fn/RFZ/VDlF4THu7g82dAUYUZOnWYGezPwhWk3u4&#10;Nta9YKpEgciwUTOZn0GLY+XJ/Ni6Rn+lB+AQUxNFpNxCsBCIkGeMQ9rgtx/RceDYgTBoTmBUCKVM&#10;uu3Wf9QOMF4I0QHTdUDh0hbU6gYYi4PYAXvrgH967BDRq5KuA5eFVGadgfxN57nRX2Xf5BzSd/Wk&#10;jr3eDTGGl4nKF9B/o5rFsJoeFVDbY2LdKTGwCbAzsN3uFXy4UFWGVUthNFXm3br3oA8DClKMKtis&#10;DNu3M2IYRuKlhNHdTbe2wipGBvrcB8Y8lEweSuSsPFDQkRTuiKaRDPpOrEhuVHkJR2AcvIKISAq+&#10;M0ydWTEHrtl4OCOUjcdRDdZPE3cszzUNxkOdw9hc1JfE6HbAHMzmiVptIRk+GrFGNyClGs+c4kWc&#10;v/u6th2A1Y1j3J6ZcBse8lHr/hiOfgMAAP//AwBQSwMEFAAGAAgAAAAhABDIVjXfAAAADAEAAA8A&#10;AABkcnMvZG93bnJldi54bWxMj8FOwzAQRO9I/IO1SFwQdRKoSUKcCoEq1CMFies2XpKIeB3Fbhr+&#10;HvcEx9E+zbytNosdxEyT7x1rSFcJCOLGmZ5bDR/v29schA/IBgfHpOGHPGzqy4sKS+NO/EbzPrQi&#10;lrAvUUMXwlhK6ZuOLPqVG4nj7ctNFkOMUyvNhKdYbgeZJYmSFnuOCx2O9NxR870/Wg3+c85uXlSQ&#10;6Zq3yYzj6y4PrPX11fL0CCLQEv5gOOtHdaij08Ed2XgxxHxX5PeR1aCUAnEm1g9JAeKgIStUCrKu&#10;5P8n6l8AAAD//wMAUEsBAi0AFAAGAAgAAAAhALaDOJL+AAAA4QEAABMAAAAAAAAAAAAAAAAAAAAA&#10;AFtDb250ZW50X1R5cGVzXS54bWxQSwECLQAUAAYACAAAACEAOP0h/9YAAACUAQAACwAAAAAAAAAA&#10;AAAAAAAvAQAAX3JlbHMvLnJlbHNQSwECLQAUAAYACAAAACEAJ9sX9akCAABUBQAADgAAAAAAAAAA&#10;AAAAAAAuAgAAZHJzL2Uyb0RvYy54bWxQSwECLQAUAAYACAAAACEAEMhWNd8AAAAMAQAADwAAAAAA&#10;AAAAAAAAAAADBQAAZHJzL2Rvd25yZXYueG1sUEsFBgAAAAAEAAQA8wAAAA8GAAAAAA==&#10;" fillcolor="white [3201]" strokecolor="#f79646 [3209]" strokeweight="2pt">
                <v:textbox>
                  <w:txbxContent>
                    <w:p w:rsidR="00F878B3" w:rsidRPr="001457D0" w:rsidRDefault="00F878B3" w:rsidP="003E4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 xml:space="preserve">Извещение об отказе в выдаче разрешения </w:t>
                      </w:r>
                    </w:p>
                    <w:p w:rsidR="00F878B3" w:rsidRPr="001457D0" w:rsidRDefault="00F878B3" w:rsidP="003E48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7D0">
                        <w:rPr>
                          <w:rFonts w:ascii="Times New Roman" w:hAnsi="Times New Roman" w:cs="Times New Roman"/>
                        </w:rPr>
                        <w:t>на строительство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BB3" w:rsidRPr="00DE5BB3" w:rsidRDefault="00DE5BB3" w:rsidP="00DE5BB3">
      <w:pPr>
        <w:rPr>
          <w:rFonts w:ascii="Times New Roman" w:hAnsi="Times New Roman" w:cs="Times New Roman"/>
          <w:sz w:val="40"/>
          <w:szCs w:val="40"/>
        </w:rPr>
      </w:pPr>
    </w:p>
    <w:p w:rsidR="00DE5BB3" w:rsidRPr="00DE5BB3" w:rsidRDefault="00DE5BB3" w:rsidP="00DE5BB3">
      <w:pPr>
        <w:rPr>
          <w:rFonts w:ascii="Times New Roman" w:hAnsi="Times New Roman" w:cs="Times New Roman"/>
          <w:sz w:val="40"/>
          <w:szCs w:val="40"/>
        </w:rPr>
      </w:pPr>
    </w:p>
    <w:p w:rsidR="00DE5BB3" w:rsidRDefault="00DE5BB3" w:rsidP="00DE5BB3">
      <w:pPr>
        <w:rPr>
          <w:rFonts w:ascii="Times New Roman" w:hAnsi="Times New Roman" w:cs="Times New Roman"/>
          <w:sz w:val="40"/>
          <w:szCs w:val="40"/>
        </w:rPr>
      </w:pPr>
    </w:p>
    <w:p w:rsidR="008F0971" w:rsidRPr="001457D0" w:rsidRDefault="00DE5BB3" w:rsidP="00F878B3">
      <w:pPr>
        <w:tabs>
          <w:tab w:val="left" w:pos="4200"/>
          <w:tab w:val="left" w:pos="13260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F878B3">
        <w:rPr>
          <w:rFonts w:ascii="Times New Roman" w:hAnsi="Times New Roman" w:cs="Times New Roman"/>
          <w:sz w:val="40"/>
          <w:szCs w:val="40"/>
        </w:rPr>
        <w:tab/>
      </w:r>
      <w:r w:rsidR="00F878B3" w:rsidRPr="001457D0">
        <w:rPr>
          <w:rFonts w:ascii="Times New Roman" w:hAnsi="Times New Roman" w:cs="Times New Roman"/>
          <w:b/>
          <w:sz w:val="40"/>
          <w:szCs w:val="40"/>
        </w:rPr>
        <w:t>5 дней</w:t>
      </w:r>
    </w:p>
    <w:p w:rsidR="00DE5BB3" w:rsidRPr="00220836" w:rsidRDefault="00220836" w:rsidP="00220836">
      <w:pPr>
        <w:tabs>
          <w:tab w:val="left" w:pos="15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DE5BB3" w:rsidRPr="00220836" w:rsidSect="003E480D">
      <w:pgSz w:w="16838" w:h="11906" w:orient="landscape" w:code="9"/>
      <w:pgMar w:top="851" w:right="110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0E3"/>
    <w:multiLevelType w:val="hybridMultilevel"/>
    <w:tmpl w:val="96E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08AB"/>
    <w:multiLevelType w:val="hybridMultilevel"/>
    <w:tmpl w:val="5BB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4C7"/>
    <w:multiLevelType w:val="hybridMultilevel"/>
    <w:tmpl w:val="33E41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4"/>
    <w:rsid w:val="000E0CE1"/>
    <w:rsid w:val="001457D0"/>
    <w:rsid w:val="001E1994"/>
    <w:rsid w:val="001E7EE8"/>
    <w:rsid w:val="00220836"/>
    <w:rsid w:val="002312B3"/>
    <w:rsid w:val="00257C2C"/>
    <w:rsid w:val="003E2093"/>
    <w:rsid w:val="003E480D"/>
    <w:rsid w:val="00445C8E"/>
    <w:rsid w:val="005C3105"/>
    <w:rsid w:val="005F1EF4"/>
    <w:rsid w:val="006D3B6D"/>
    <w:rsid w:val="006E2E6B"/>
    <w:rsid w:val="00764EC5"/>
    <w:rsid w:val="008142FC"/>
    <w:rsid w:val="00867A90"/>
    <w:rsid w:val="008F0971"/>
    <w:rsid w:val="009004F5"/>
    <w:rsid w:val="00B5020B"/>
    <w:rsid w:val="00BD0BCD"/>
    <w:rsid w:val="00BF182A"/>
    <w:rsid w:val="00C022D7"/>
    <w:rsid w:val="00C14B74"/>
    <w:rsid w:val="00C47E32"/>
    <w:rsid w:val="00DE5BB3"/>
    <w:rsid w:val="00DF0910"/>
    <w:rsid w:val="00F10945"/>
    <w:rsid w:val="00F34C82"/>
    <w:rsid w:val="00F878B3"/>
    <w:rsid w:val="00F902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07B5-9216-406B-A174-BF32A6F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B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KG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" TargetMode="External"/><Relationship Id="rId5" Type="http://schemas.openxmlformats.org/officeDocument/2006/relationships/hyperlink" Target="mailto:archKG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Витальевна</cp:lastModifiedBy>
  <cp:revision>17</cp:revision>
  <cp:lastPrinted>2015-10-05T03:03:00Z</cp:lastPrinted>
  <dcterms:created xsi:type="dcterms:W3CDTF">2015-10-02T06:52:00Z</dcterms:created>
  <dcterms:modified xsi:type="dcterms:W3CDTF">2015-10-05T04:10:00Z</dcterms:modified>
</cp:coreProperties>
</file>