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B9" w:rsidRPr="00CF70B8" w:rsidRDefault="00031FB9" w:rsidP="00031FB9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8"/>
          <w:szCs w:val="28"/>
        </w:rPr>
        <w:t>Главе Камышловского городского округа</w:t>
      </w:r>
    </w:p>
    <w:p w:rsidR="00031FB9" w:rsidRPr="00CF70B8" w:rsidRDefault="00031FB9" w:rsidP="00031FB9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Половникову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</w:t>
      </w:r>
      <w:r w:rsidRPr="00CF70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FB9" w:rsidRPr="00CF70B8" w:rsidRDefault="00031FB9" w:rsidP="00031FB9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__________________________________</w:t>
      </w:r>
    </w:p>
    <w:p w:rsidR="00031FB9" w:rsidRPr="00CF70B8" w:rsidRDefault="00031FB9" w:rsidP="00031FB9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</w:t>
      </w:r>
      <w:r w:rsidRPr="00CF70B8">
        <w:rPr>
          <w:rFonts w:ascii="Times New Roman" w:hAnsi="Times New Roman" w:cs="Times New Roman"/>
          <w:color w:val="000000" w:themeColor="text1"/>
          <w:szCs w:val="28"/>
        </w:rPr>
        <w:t>фамилия</w:t>
      </w:r>
    </w:p>
    <w:p w:rsidR="00031FB9" w:rsidRPr="00CF70B8" w:rsidRDefault="00031FB9" w:rsidP="00031FB9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</w:t>
      </w:r>
    </w:p>
    <w:p w:rsidR="00031FB9" w:rsidRPr="00CF70B8" w:rsidRDefault="00031FB9" w:rsidP="00031FB9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</w:t>
      </w:r>
      <w:r w:rsidRPr="00CF70B8">
        <w:rPr>
          <w:rFonts w:ascii="Times New Roman" w:hAnsi="Times New Roman" w:cs="Times New Roman"/>
          <w:color w:val="000000" w:themeColor="text1"/>
          <w:szCs w:val="28"/>
        </w:rPr>
        <w:t>имя</w:t>
      </w:r>
      <w:r w:rsidRPr="00CF70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__________________________________________ </w:t>
      </w:r>
    </w:p>
    <w:p w:rsidR="00031FB9" w:rsidRPr="00CF70B8" w:rsidRDefault="00031FB9" w:rsidP="00031FB9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</w:t>
      </w:r>
      <w:r w:rsidRPr="00CF70B8">
        <w:rPr>
          <w:rFonts w:ascii="Times New Roman" w:hAnsi="Times New Roman" w:cs="Times New Roman"/>
          <w:color w:val="000000" w:themeColor="text1"/>
          <w:szCs w:val="28"/>
        </w:rPr>
        <w:t>отчество</w:t>
      </w:r>
    </w:p>
    <w:p w:rsidR="00031FB9" w:rsidRPr="00CF70B8" w:rsidRDefault="00031FB9" w:rsidP="00031FB9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8"/>
          <w:szCs w:val="28"/>
        </w:rPr>
        <w:t>адрес: ______________________________</w:t>
      </w:r>
    </w:p>
    <w:p w:rsidR="00031FB9" w:rsidRPr="00CF70B8" w:rsidRDefault="00031FB9" w:rsidP="00031FB9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031FB9" w:rsidRPr="00CF70B8" w:rsidRDefault="00031FB9" w:rsidP="00031FB9">
      <w:pPr>
        <w:pStyle w:val="ConsPlusNonformat"/>
        <w:ind w:left="1411" w:firstLine="425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Cs w:val="28"/>
        </w:rPr>
        <w:t xml:space="preserve"> для получения ответа</w:t>
      </w:r>
    </w:p>
    <w:p w:rsidR="00031FB9" w:rsidRPr="00CF70B8" w:rsidRDefault="00031FB9" w:rsidP="00031FB9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8"/>
          <w:szCs w:val="28"/>
        </w:rPr>
        <w:t>телефон _____________________________</w:t>
      </w:r>
    </w:p>
    <w:p w:rsidR="00031FB9" w:rsidRPr="00CF70B8" w:rsidRDefault="00031FB9" w:rsidP="00031FB9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0B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 ____________________</w:t>
      </w:r>
    </w:p>
    <w:p w:rsidR="00031FB9" w:rsidRPr="00CF70B8" w:rsidRDefault="00031FB9" w:rsidP="00031F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FB9" w:rsidRDefault="00031FB9" w:rsidP="00031F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DB" w:rsidRDefault="00D52FDB" w:rsidP="00D52FD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D52FDB" w:rsidRDefault="00D52FDB" w:rsidP="00D52FD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F2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НАМЕРЕНИИ УЧАСТВОВАТЬ В АУКЦИОНЕ </w:t>
      </w:r>
    </w:p>
    <w:p w:rsidR="00D52FDB" w:rsidRDefault="00D52FDB" w:rsidP="00D52FD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D64" w:rsidRPr="003F2D64" w:rsidRDefault="003F2D64" w:rsidP="003F2D64">
      <w:pPr>
        <w:pStyle w:val="ConsPlusNonforma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FDB" w:rsidRDefault="003F2D64" w:rsidP="003F2D64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D6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сообщением, опубликованным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235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3F2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N</w:t>
      </w:r>
      <w:proofErr w:type="gramEnd"/>
      <w:r w:rsidRPr="003F2D64">
        <w:rPr>
          <w:rFonts w:ascii="Times New Roman" w:hAnsi="Times New Roman" w:cs="Times New Roman"/>
          <w:color w:val="000000" w:themeColor="text1"/>
          <w:sz w:val="28"/>
          <w:szCs w:val="28"/>
        </w:rPr>
        <w:t> 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3F2D64">
        <w:rPr>
          <w:rFonts w:ascii="Times New Roman" w:hAnsi="Times New Roman" w:cs="Times New Roman"/>
          <w:color w:val="000000" w:themeColor="text1"/>
          <w:sz w:val="28"/>
          <w:szCs w:val="28"/>
        </w:rPr>
        <w:t>____________,  выражаю  свое  намерение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участвовать  в   аукционе по предоставлению земельного участ</w:t>
      </w:r>
      <w:r w:rsidR="00D52F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2FDB">
        <w:rPr>
          <w:rFonts w:ascii="Times New Roman" w:hAnsi="Times New Roman" w:cs="Times New Roman"/>
          <w:color w:val="000000" w:themeColor="text1"/>
          <w:sz w:val="28"/>
          <w:szCs w:val="28"/>
        </w:rPr>
        <w:t>, площадью __________ кв. 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FDB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2FDB">
        <w:rPr>
          <w:rFonts w:ascii="Times New Roman" w:hAnsi="Times New Roman" w:cs="Times New Roman"/>
          <w:color w:val="000000" w:themeColor="text1"/>
          <w:sz w:val="28"/>
          <w:szCs w:val="28"/>
        </w:rPr>
        <w:t>вид права: 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2FDB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использования: 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D52FDB" w:rsidRDefault="00D52FDB" w:rsidP="00D52F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 по адресу: Свердловская область, город Камышлов, улица______________________________, дом __________.</w:t>
      </w:r>
    </w:p>
    <w:p w:rsidR="00D52FDB" w:rsidRDefault="00D52FDB" w:rsidP="00D52FD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52FDB" w:rsidRDefault="00D52FDB" w:rsidP="00D52FD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Даю свое согласие на обработку персональных данных в соответствии с Федеральным законом от 27.07.2006 года №152-ФЗ.</w:t>
      </w:r>
    </w:p>
    <w:p w:rsidR="00D52FDB" w:rsidRDefault="00D52FDB" w:rsidP="00D52FD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FDB" w:rsidRDefault="00D52FDB" w:rsidP="00D52FDB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Мною выбран способ предоставления результата рассмотрения заявления (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отметить нужное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D52FDB" w:rsidRDefault="00D52FDB" w:rsidP="00D52FDB">
      <w:pPr>
        <w:pStyle w:val="ConsPlusNonformat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</w:p>
    <w:p w:rsidR="00D52FDB" w:rsidRDefault="00D52FDB" w:rsidP="00D52FDB">
      <w:pPr>
        <w:pStyle w:val="ConsPlusNonformat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направить почтой.</w:t>
      </w:r>
    </w:p>
    <w:p w:rsidR="00D52FDB" w:rsidRDefault="00D52FDB" w:rsidP="00D52FD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37"/>
      </w:tblGrid>
      <w:tr w:rsidR="00D52FDB" w:rsidTr="00D52FD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B" w:rsidRDefault="00D52F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Приложение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B" w:rsidRDefault="00D52F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1. копия документа, удостоверяющего личность заявителя, на ____ листах.</w:t>
            </w:r>
          </w:p>
          <w:p w:rsidR="00D52FDB" w:rsidRDefault="00D52FD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</w:tbl>
    <w:p w:rsidR="00D52FDB" w:rsidRDefault="00D52FDB" w:rsidP="00D52FD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FDB" w:rsidRDefault="00D52FDB" w:rsidP="00D52F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"____" _______________ 20____ года</w:t>
      </w:r>
    </w:p>
    <w:p w:rsidR="00D52FDB" w:rsidRDefault="00D52FDB" w:rsidP="00D52F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52FDB" w:rsidRDefault="00D52FDB" w:rsidP="00D52F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Заявитель:_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___________________________________ _______________________</w:t>
      </w:r>
    </w:p>
    <w:p w:rsidR="00D52FDB" w:rsidRDefault="00D52FDB" w:rsidP="00D52F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</w:rPr>
        <w:tab/>
        <w:t xml:space="preserve">  (Ф.И.О.)                      </w:t>
      </w:r>
      <w:r>
        <w:rPr>
          <w:rFonts w:ascii="Times New Roman" w:hAnsi="Times New Roman" w:cs="Times New Roman"/>
          <w:color w:val="000000" w:themeColor="text1"/>
          <w:sz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</w:rPr>
        <w:tab/>
        <w:t xml:space="preserve">  (подпись)</w:t>
      </w:r>
    </w:p>
    <w:p w:rsidR="00D52FDB" w:rsidRDefault="00D52FDB" w:rsidP="00D52FDB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FB9" w:rsidRPr="00CF70B8" w:rsidRDefault="00031FB9" w:rsidP="00031FB9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FB9" w:rsidRPr="00CF70B8" w:rsidRDefault="00031FB9" w:rsidP="00031FB9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1FB9" w:rsidRPr="00CF70B8" w:rsidSect="00D52FDB">
      <w:pgSz w:w="11906" w:h="16838"/>
      <w:pgMar w:top="1134" w:right="849" w:bottom="56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7F1"/>
    <w:multiLevelType w:val="hybridMultilevel"/>
    <w:tmpl w:val="4126DA88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9"/>
    <w:rsid w:val="00031FB9"/>
    <w:rsid w:val="00387EA0"/>
    <w:rsid w:val="003F2D64"/>
    <w:rsid w:val="009235DE"/>
    <w:rsid w:val="00C73C47"/>
    <w:rsid w:val="00D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4FB6E"/>
  <w15:chartTrackingRefBased/>
  <w15:docId w15:val="{8A5DC0C8-9A36-43BD-92FD-F8FFE9A4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B9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nformat">
    <w:name w:val="ConsPlusNonformat"/>
    <w:rsid w:val="00031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3</cp:revision>
  <cp:lastPrinted>2021-10-28T08:27:00Z</cp:lastPrinted>
  <dcterms:created xsi:type="dcterms:W3CDTF">2021-11-08T04:46:00Z</dcterms:created>
  <dcterms:modified xsi:type="dcterms:W3CDTF">2022-04-27T04:59:00Z</dcterms:modified>
</cp:coreProperties>
</file>