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5B" w:rsidRPr="003240F8" w:rsidRDefault="00096D5B" w:rsidP="00096D5B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096D5B" w:rsidRPr="003240F8" w:rsidRDefault="00096D5B" w:rsidP="00096D5B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от __________________________________,</w:t>
      </w:r>
    </w:p>
    <w:p w:rsidR="00096D5B" w:rsidRPr="003240F8" w:rsidRDefault="00096D5B" w:rsidP="00096D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40F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240F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96D5B" w:rsidRPr="003240F8" w:rsidRDefault="00096D5B" w:rsidP="00096D5B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6D5B" w:rsidRPr="003240F8" w:rsidRDefault="00096D5B" w:rsidP="00096D5B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6D5B" w:rsidRPr="003240F8" w:rsidRDefault="00096D5B" w:rsidP="00096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D5B" w:rsidRPr="003240F8" w:rsidRDefault="00096D5B" w:rsidP="00096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D5B" w:rsidRPr="003240F8" w:rsidRDefault="00096D5B" w:rsidP="00096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заявление</w:t>
      </w:r>
    </w:p>
    <w:p w:rsidR="003240F8" w:rsidRPr="003240F8" w:rsidRDefault="00096D5B" w:rsidP="003240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Прошу принять в собственность Камышловского городского округа имущество, принадлежащ</w:t>
      </w:r>
      <w:r w:rsidR="003240F8" w:rsidRPr="003240F8">
        <w:rPr>
          <w:rFonts w:ascii="Times New Roman" w:hAnsi="Times New Roman" w:cs="Times New Roman"/>
          <w:sz w:val="28"/>
          <w:szCs w:val="28"/>
        </w:rPr>
        <w:t>ее  мне на праве собственности, расположенное по адресу:___________________________________</w:t>
      </w:r>
      <w:r w:rsidR="003240F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40F8" w:rsidRPr="003240F8" w:rsidRDefault="003240F8">
      <w:pPr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D5B" w:rsidRDefault="00096D5B">
      <w:pPr>
        <w:rPr>
          <w:rFonts w:ascii="Times New Roman" w:hAnsi="Times New Roman" w:cs="Times New Roman"/>
          <w:sz w:val="28"/>
          <w:szCs w:val="28"/>
        </w:rPr>
      </w:pPr>
    </w:p>
    <w:p w:rsidR="003240F8" w:rsidRPr="003240F8" w:rsidRDefault="003240F8">
      <w:pPr>
        <w:rPr>
          <w:rFonts w:ascii="Times New Roman" w:hAnsi="Times New Roman" w:cs="Times New Roman"/>
          <w:sz w:val="28"/>
          <w:szCs w:val="28"/>
        </w:rPr>
      </w:pPr>
    </w:p>
    <w:p w:rsidR="00096D5B" w:rsidRPr="003240F8" w:rsidRDefault="00096D5B">
      <w:pPr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Приложение: копии правоустанавливающих документов</w:t>
      </w:r>
    </w:p>
    <w:p w:rsidR="00096D5B" w:rsidRDefault="00096D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0F8" w:rsidRDefault="003240F8">
      <w:pPr>
        <w:rPr>
          <w:rFonts w:ascii="Times New Roman" w:hAnsi="Times New Roman" w:cs="Times New Roman"/>
          <w:sz w:val="28"/>
          <w:szCs w:val="28"/>
        </w:rPr>
      </w:pPr>
    </w:p>
    <w:p w:rsidR="003240F8" w:rsidRPr="003240F8" w:rsidRDefault="003240F8">
      <w:pPr>
        <w:rPr>
          <w:rFonts w:ascii="Times New Roman" w:hAnsi="Times New Roman" w:cs="Times New Roman"/>
          <w:sz w:val="28"/>
          <w:szCs w:val="28"/>
        </w:rPr>
      </w:pPr>
    </w:p>
    <w:p w:rsidR="00096D5B" w:rsidRPr="003240F8" w:rsidRDefault="00096D5B" w:rsidP="00096D5B">
      <w:pPr>
        <w:tabs>
          <w:tab w:val="left" w:pos="870"/>
          <w:tab w:val="right" w:pos="8931"/>
        </w:tabs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ab/>
        <w:t>дата</w:t>
      </w:r>
      <w:r w:rsidRPr="003240F8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096D5B" w:rsidRPr="0032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6"/>
    <w:rsid w:val="00096D5B"/>
    <w:rsid w:val="001E1EE6"/>
    <w:rsid w:val="003240F8"/>
    <w:rsid w:val="00E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User</cp:lastModifiedBy>
  <cp:revision>2</cp:revision>
  <dcterms:created xsi:type="dcterms:W3CDTF">2016-03-25T09:31:00Z</dcterms:created>
  <dcterms:modified xsi:type="dcterms:W3CDTF">2016-03-25T09:31:00Z</dcterms:modified>
</cp:coreProperties>
</file>